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3C112" w14:textId="0C8C23DE" w:rsidR="00C91532" w:rsidRPr="00F136DF" w:rsidRDefault="003B1777" w:rsidP="00F136DF">
      <w:pPr>
        <w:pStyle w:val="Titre1"/>
        <w:tabs>
          <w:tab w:val="clear" w:pos="1430"/>
          <w:tab w:val="right" w:pos="10772"/>
        </w:tabs>
        <w:rPr>
          <w:rFonts w:ascii="Calibri" w:hAnsi="Calibri"/>
          <w:i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A6B6AB" wp14:editId="1E5B17B5">
                <wp:simplePos x="0" y="0"/>
                <wp:positionH relativeFrom="column">
                  <wp:posOffset>5280660</wp:posOffset>
                </wp:positionH>
                <wp:positionV relativeFrom="paragraph">
                  <wp:posOffset>-554355</wp:posOffset>
                </wp:positionV>
                <wp:extent cx="1400175" cy="269875"/>
                <wp:effectExtent l="1905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D69F7" w14:textId="77777777" w:rsidR="00640324" w:rsidRDefault="006403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6B6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5.8pt;margin-top:-43.65pt;width:110.25pt;height:2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" stroked="f">
                <v:textbox>
                  <w:txbxContent>
                    <w:p w14:paraId="3B8D69F7" w14:textId="77777777" w:rsidR="00640324" w:rsidRDefault="00640324"/>
                  </w:txbxContent>
                </v:textbox>
                <w10:wrap type="square"/>
              </v:shape>
            </w:pict>
          </mc:Fallback>
        </mc:AlternateContent>
      </w:r>
      <w:r w:rsidR="00F136DF">
        <w:rPr>
          <w:rFonts w:ascii="Calibri" w:hAnsi="Calibri"/>
          <w:noProof/>
          <w:sz w:val="22"/>
          <w:szCs w:val="22"/>
        </w:rPr>
        <w:drawing>
          <wp:inline distT="0" distB="0" distL="0" distR="0" wp14:anchorId="2FFF6F40" wp14:editId="17A9B105">
            <wp:extent cx="1317171" cy="588132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95" cy="590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532" w:rsidRPr="00F46E55">
        <w:rPr>
          <w:rFonts w:ascii="Calibri" w:hAnsi="Calibri"/>
          <w:sz w:val="22"/>
          <w:szCs w:val="22"/>
        </w:rPr>
        <w:tab/>
      </w:r>
      <w:r w:rsidR="008F354A" w:rsidRPr="00F46E55">
        <w:rPr>
          <w:rFonts w:ascii="Calibri" w:hAnsi="Calibri"/>
          <w:sz w:val="22"/>
          <w:szCs w:val="22"/>
        </w:rPr>
        <w:t xml:space="preserve"> </w:t>
      </w:r>
    </w:p>
    <w:p w14:paraId="46C7C727" w14:textId="77777777" w:rsidR="00406650" w:rsidRPr="00F46E55" w:rsidRDefault="00406650" w:rsidP="00C91532">
      <w:pPr>
        <w:rPr>
          <w:rFonts w:ascii="Calibri" w:hAnsi="Calibri"/>
          <w:sz w:val="22"/>
          <w:szCs w:val="22"/>
        </w:rPr>
      </w:pPr>
    </w:p>
    <w:p w14:paraId="792FFD4E" w14:textId="77777777" w:rsidR="00C91532" w:rsidRPr="00F136DF" w:rsidRDefault="00FB176C" w:rsidP="001964AC">
      <w:pPr>
        <w:shd w:val="clear" w:color="auto" w:fill="B4C6E7" w:themeFill="accent5" w:themeFillTint="66"/>
        <w:jc w:val="center"/>
        <w:rPr>
          <w:rFonts w:ascii="Calibri" w:hAnsi="Calibri" w:cs="Calibri"/>
          <w:b/>
          <w:sz w:val="36"/>
          <w:szCs w:val="36"/>
          <w:lang w:eastAsia="fr-FR"/>
        </w:rPr>
      </w:pPr>
      <w:r w:rsidRPr="00F136DF">
        <w:rPr>
          <w:rFonts w:ascii="Calibri" w:hAnsi="Calibri" w:cs="Calibri"/>
          <w:b/>
          <w:sz w:val="36"/>
          <w:szCs w:val="36"/>
          <w:lang w:eastAsia="fr-FR"/>
        </w:rPr>
        <w:t>Demande de subvention</w:t>
      </w:r>
    </w:p>
    <w:p w14:paraId="411586E2" w14:textId="17A3E6E4" w:rsidR="00DF4291" w:rsidRPr="00F136DF" w:rsidRDefault="009D2458" w:rsidP="001964AC">
      <w:pPr>
        <w:shd w:val="clear" w:color="auto" w:fill="B4C6E7" w:themeFill="accent5" w:themeFillTint="66"/>
        <w:jc w:val="center"/>
        <w:rPr>
          <w:rFonts w:ascii="Calibri" w:hAnsi="Calibri" w:cs="Calibri"/>
          <w:b/>
          <w:sz w:val="36"/>
          <w:szCs w:val="36"/>
          <w:lang w:eastAsia="fr-FR" w:bidi="fr-FR"/>
        </w:rPr>
      </w:pPr>
      <w:r w:rsidRPr="00F136DF">
        <w:rPr>
          <w:rFonts w:ascii="Calibri" w:hAnsi="Calibri" w:cs="Calibri"/>
          <w:b/>
          <w:sz w:val="36"/>
          <w:szCs w:val="36"/>
          <w:lang w:eastAsia="fr-FR" w:bidi="fr-FR"/>
        </w:rPr>
        <w:t xml:space="preserve">MANIFESTATIONS </w:t>
      </w:r>
      <w:r w:rsidR="007522C8">
        <w:rPr>
          <w:rFonts w:ascii="Calibri" w:hAnsi="Calibri" w:cs="Calibri"/>
          <w:b/>
          <w:sz w:val="36"/>
          <w:szCs w:val="36"/>
          <w:lang w:eastAsia="fr-FR" w:bidi="fr-FR"/>
        </w:rPr>
        <w:t xml:space="preserve">INTERNATIONALES </w:t>
      </w:r>
      <w:r w:rsidRPr="00F136DF">
        <w:rPr>
          <w:rFonts w:ascii="Calibri" w:hAnsi="Calibri" w:cs="Calibri"/>
          <w:b/>
          <w:sz w:val="36"/>
          <w:szCs w:val="36"/>
          <w:lang w:eastAsia="fr-FR" w:bidi="fr-FR"/>
        </w:rPr>
        <w:t>D’ENVERGURE</w:t>
      </w:r>
      <w:r w:rsidR="001964AC">
        <w:rPr>
          <w:rFonts w:ascii="Calibri" w:hAnsi="Calibri" w:cs="Calibri"/>
          <w:b/>
          <w:sz w:val="36"/>
          <w:szCs w:val="36"/>
          <w:lang w:eastAsia="fr-FR" w:bidi="fr-FR"/>
        </w:rPr>
        <w:t xml:space="preserve"> (MIE)</w:t>
      </w:r>
      <w:r w:rsidRPr="00F136DF">
        <w:rPr>
          <w:rFonts w:ascii="Calibri" w:hAnsi="Calibri" w:cs="Calibri"/>
          <w:b/>
          <w:sz w:val="36"/>
          <w:szCs w:val="36"/>
          <w:lang w:eastAsia="fr-FR" w:bidi="fr-FR"/>
        </w:rPr>
        <w:t xml:space="preserve"> </w:t>
      </w:r>
      <w:r w:rsidR="007522C8">
        <w:rPr>
          <w:rFonts w:ascii="Calibri" w:hAnsi="Calibri" w:cs="Calibri"/>
          <w:b/>
          <w:sz w:val="36"/>
          <w:szCs w:val="36"/>
          <w:lang w:eastAsia="fr-FR" w:bidi="fr-FR"/>
        </w:rPr>
        <w:t xml:space="preserve">- </w:t>
      </w:r>
      <w:r w:rsidR="005B1A89" w:rsidRPr="00F136DF">
        <w:rPr>
          <w:rFonts w:ascii="Calibri" w:hAnsi="Calibri" w:cs="Calibri"/>
          <w:b/>
          <w:sz w:val="36"/>
          <w:szCs w:val="36"/>
          <w:lang w:eastAsia="fr-FR"/>
        </w:rPr>
        <w:t>202</w:t>
      </w:r>
      <w:r w:rsidR="0075481A">
        <w:rPr>
          <w:rFonts w:ascii="Calibri" w:hAnsi="Calibri" w:cs="Calibri"/>
          <w:b/>
          <w:sz w:val="36"/>
          <w:szCs w:val="36"/>
          <w:lang w:eastAsia="fr-FR"/>
        </w:rPr>
        <w:t>6</w:t>
      </w:r>
      <w:bookmarkStart w:id="0" w:name="_GoBack"/>
      <w:bookmarkEnd w:id="0"/>
    </w:p>
    <w:p w14:paraId="70825CEE" w14:textId="3F1E066D" w:rsidR="00F136DF" w:rsidRPr="00A83FCD" w:rsidRDefault="00543FEB" w:rsidP="00F136DF">
      <w:pPr>
        <w:rPr>
          <w:rFonts w:asciiTheme="minorHAnsi" w:hAnsiTheme="minorHAnsi" w:cstheme="minorHAnsi"/>
          <w:b/>
          <w:color w:val="FFFFFF"/>
          <w:sz w:val="16"/>
          <w:szCs w:val="16"/>
        </w:rPr>
      </w:pPr>
      <w:r w:rsidRPr="00543FEB">
        <w:rPr>
          <w:b/>
          <w:color w:val="FFFFFF"/>
          <w:sz w:val="44"/>
        </w:rPr>
        <w:t xml:space="preserve"> </w:t>
      </w:r>
    </w:p>
    <w:p w14:paraId="7DE951AB" w14:textId="77777777" w:rsidR="00A83FCD" w:rsidRPr="00F136DF" w:rsidRDefault="00A83FCD" w:rsidP="00F136DF">
      <w:pPr>
        <w:rPr>
          <w:b/>
          <w:color w:val="FFFFFF"/>
          <w:sz w:val="16"/>
          <w:szCs w:val="16"/>
        </w:rPr>
      </w:pPr>
    </w:p>
    <w:p w14:paraId="0D577797" w14:textId="4486943A" w:rsidR="00543FEB" w:rsidRPr="00A83FCD" w:rsidRDefault="00F136DF" w:rsidP="00F136DF">
      <w:pPr>
        <w:pStyle w:val="Paragraphedeliste"/>
        <w:numPr>
          <w:ilvl w:val="0"/>
          <w:numId w:val="34"/>
        </w:numPr>
        <w:rPr>
          <w:rFonts w:cs="Calibri"/>
          <w:b/>
          <w:i/>
          <w:sz w:val="32"/>
          <w:szCs w:val="32"/>
        </w:rPr>
      </w:pPr>
      <w:r w:rsidRPr="00F136DF">
        <w:rPr>
          <w:b/>
          <w:i/>
          <w:iCs/>
          <w:sz w:val="32"/>
          <w:szCs w:val="32"/>
        </w:rPr>
        <w:t xml:space="preserve">Identité </w:t>
      </w:r>
      <w:r w:rsidRPr="00F136DF">
        <w:rPr>
          <w:b/>
          <w:sz w:val="32"/>
          <w:szCs w:val="32"/>
        </w:rPr>
        <w:t>du porteu</w:t>
      </w:r>
      <w:r>
        <w:rPr>
          <w:b/>
          <w:sz w:val="32"/>
          <w:szCs w:val="32"/>
        </w:rPr>
        <w:t>r</w:t>
      </w:r>
    </w:p>
    <w:p w14:paraId="58DDA8A3" w14:textId="77777777" w:rsidR="00A83FCD" w:rsidRPr="00403D10" w:rsidRDefault="00A83FCD" w:rsidP="00A83FCD">
      <w:pPr>
        <w:pStyle w:val="Corpsdetexte"/>
        <w:spacing w:line="240" w:lineRule="auto"/>
        <w:rPr>
          <w:rFonts w:ascii="Calibri" w:hAnsi="Calibri"/>
          <w:b/>
          <w:sz w:val="22"/>
          <w:szCs w:val="22"/>
        </w:rPr>
      </w:pPr>
      <w:r w:rsidRPr="00403D10">
        <w:rPr>
          <w:rFonts w:ascii="Calibri" w:hAnsi="Calibri"/>
          <w:b/>
          <w:sz w:val="22"/>
          <w:szCs w:val="22"/>
        </w:rPr>
        <w:t>Coordonnées du porteur de projet :</w:t>
      </w:r>
    </w:p>
    <w:p w14:paraId="4A9B61DC" w14:textId="351EA204" w:rsidR="00A83FCD" w:rsidRPr="00403D10" w:rsidRDefault="00B519AC" w:rsidP="00A83FCD">
      <w:pPr>
        <w:pStyle w:val="Corpsdetexte"/>
        <w:spacing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Civilité -</w:t>
      </w:r>
      <w:r w:rsidR="00A83FCD">
        <w:rPr>
          <w:rFonts w:ascii="Calibri" w:hAnsi="Calibri"/>
          <w:sz w:val="22"/>
          <w:szCs w:val="22"/>
        </w:rPr>
        <w:t xml:space="preserve"> NOM Prénom</w:t>
      </w:r>
      <w:r w:rsidR="00A83FCD" w:rsidRPr="00403D10">
        <w:rPr>
          <w:rFonts w:ascii="Calibri" w:hAnsi="Calibri"/>
          <w:sz w:val="22"/>
          <w:szCs w:val="22"/>
        </w:rPr>
        <w:t xml:space="preserve"> : </w:t>
      </w:r>
      <w:r w:rsidR="00A83FCD" w:rsidRPr="00403D10">
        <w:rPr>
          <w:rFonts w:ascii="Calibri" w:hAnsi="Calibri"/>
          <w:b/>
          <w:sz w:val="22"/>
          <w:szCs w:val="22"/>
        </w:rPr>
        <w:t xml:space="preserve"> </w:t>
      </w:r>
    </w:p>
    <w:p w14:paraId="46061D4C" w14:textId="77777777" w:rsidR="00A83FCD" w:rsidRPr="00403D10" w:rsidRDefault="00A83FCD" w:rsidP="00A83FCD">
      <w:pPr>
        <w:pStyle w:val="Corpsdetexte"/>
        <w:spacing w:line="240" w:lineRule="auto"/>
        <w:rPr>
          <w:rFonts w:ascii="Calibri" w:hAnsi="Calibri"/>
          <w:sz w:val="22"/>
          <w:szCs w:val="22"/>
        </w:rPr>
      </w:pPr>
      <w:r w:rsidRPr="00403D10">
        <w:rPr>
          <w:rFonts w:ascii="Calibri" w:hAnsi="Calibri"/>
          <w:sz w:val="22"/>
          <w:szCs w:val="22"/>
        </w:rPr>
        <w:t>Unité de recherche</w:t>
      </w:r>
      <w:r>
        <w:rPr>
          <w:rFonts w:ascii="Calibri" w:hAnsi="Calibri"/>
          <w:sz w:val="22"/>
          <w:szCs w:val="22"/>
        </w:rPr>
        <w:t xml:space="preserve"> </w:t>
      </w:r>
      <w:r w:rsidRPr="00403D10">
        <w:rPr>
          <w:rFonts w:ascii="Calibri" w:hAnsi="Calibri"/>
          <w:sz w:val="22"/>
          <w:szCs w:val="22"/>
        </w:rPr>
        <w:t xml:space="preserve">: </w:t>
      </w:r>
    </w:p>
    <w:p w14:paraId="739EC76B" w14:textId="77777777" w:rsidR="00A83FCD" w:rsidRPr="00403D10" w:rsidRDefault="00A83FCD" w:rsidP="00A83FCD">
      <w:pPr>
        <w:pStyle w:val="Corpsdetexte"/>
        <w:spacing w:line="240" w:lineRule="auto"/>
        <w:rPr>
          <w:rFonts w:ascii="Calibri" w:hAnsi="Calibri"/>
          <w:b/>
          <w:sz w:val="22"/>
          <w:szCs w:val="22"/>
        </w:rPr>
      </w:pPr>
      <w:r w:rsidRPr="00403D10">
        <w:rPr>
          <w:rFonts w:ascii="Calibri" w:hAnsi="Calibri"/>
          <w:sz w:val="22"/>
          <w:szCs w:val="22"/>
        </w:rPr>
        <w:t xml:space="preserve">Adresse </w:t>
      </w:r>
      <w:r w:rsidRPr="00403D10">
        <w:rPr>
          <w:rFonts w:ascii="Calibri" w:hAnsi="Calibri"/>
          <w:b/>
          <w:sz w:val="22"/>
          <w:szCs w:val="22"/>
        </w:rPr>
        <w:t xml:space="preserve">: </w:t>
      </w:r>
    </w:p>
    <w:p w14:paraId="2D5559C5" w14:textId="77777777" w:rsidR="00A83FCD" w:rsidRPr="00403D10" w:rsidRDefault="00A83FCD" w:rsidP="00A83FCD">
      <w:pPr>
        <w:pStyle w:val="Corpsdetexte"/>
        <w:spacing w:line="240" w:lineRule="auto"/>
        <w:rPr>
          <w:rFonts w:ascii="Calibri" w:hAnsi="Calibri"/>
          <w:b/>
          <w:sz w:val="22"/>
          <w:szCs w:val="22"/>
        </w:rPr>
      </w:pPr>
      <w:r w:rsidRPr="00403D10">
        <w:rPr>
          <w:rFonts w:ascii="Calibri" w:hAnsi="Calibri"/>
          <w:sz w:val="22"/>
          <w:szCs w:val="22"/>
        </w:rPr>
        <w:t xml:space="preserve">Tél </w:t>
      </w:r>
      <w:r w:rsidRPr="00403D10">
        <w:rPr>
          <w:rFonts w:ascii="Calibri" w:hAnsi="Calibri"/>
          <w:b/>
          <w:sz w:val="22"/>
          <w:szCs w:val="22"/>
        </w:rPr>
        <w:t xml:space="preserve">: </w:t>
      </w:r>
    </w:p>
    <w:p w14:paraId="3E61A4D2" w14:textId="77777777" w:rsidR="00A83FCD" w:rsidRPr="00F136DF" w:rsidRDefault="00A83FCD" w:rsidP="00A83FCD">
      <w:pPr>
        <w:rPr>
          <w:rFonts w:cs="Calibri"/>
          <w:b/>
          <w:i/>
          <w:sz w:val="32"/>
          <w:szCs w:val="32"/>
        </w:rPr>
      </w:pPr>
      <w:r w:rsidRPr="00403D10">
        <w:rPr>
          <w:rFonts w:ascii="Calibri" w:hAnsi="Calibri"/>
          <w:sz w:val="22"/>
          <w:szCs w:val="22"/>
        </w:rPr>
        <w:t>Courriel :</w:t>
      </w:r>
    </w:p>
    <w:p w14:paraId="1F1B81ED" w14:textId="77777777" w:rsidR="00A83FCD" w:rsidRPr="00A83FCD" w:rsidRDefault="00A83FCD" w:rsidP="00A83FCD">
      <w:pPr>
        <w:rPr>
          <w:rFonts w:cs="Calibri"/>
          <w:b/>
          <w:i/>
          <w:sz w:val="32"/>
          <w:szCs w:val="32"/>
        </w:rPr>
      </w:pPr>
    </w:p>
    <w:p w14:paraId="15190F78" w14:textId="7110285D" w:rsidR="00F04388" w:rsidRPr="000631BF" w:rsidRDefault="000631BF" w:rsidP="00C91532">
      <w:pPr>
        <w:pStyle w:val="Paragraphedeliste"/>
        <w:numPr>
          <w:ilvl w:val="0"/>
          <w:numId w:val="34"/>
        </w:numPr>
        <w:rPr>
          <w:rFonts w:cs="Calibri"/>
          <w:b/>
          <w:i/>
          <w:sz w:val="32"/>
          <w:szCs w:val="32"/>
        </w:rPr>
      </w:pPr>
      <w:r>
        <w:rPr>
          <w:b/>
          <w:i/>
          <w:iCs/>
          <w:sz w:val="32"/>
          <w:szCs w:val="32"/>
        </w:rPr>
        <w:t>La m</w:t>
      </w:r>
      <w:r w:rsidR="00A83FCD">
        <w:rPr>
          <w:b/>
          <w:i/>
          <w:iCs/>
          <w:sz w:val="32"/>
          <w:szCs w:val="32"/>
        </w:rPr>
        <w:t>anifestation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E6882" w:rsidRPr="00F46E55" w14:paraId="20DF8C98" w14:textId="77777777" w:rsidTr="006C5678">
        <w:trPr>
          <w:trHeight w:val="838"/>
        </w:trPr>
        <w:tc>
          <w:tcPr>
            <w:tcW w:w="10762" w:type="dxa"/>
            <w:tcBorders>
              <w:bottom w:val="single" w:sz="4" w:space="0" w:color="auto"/>
            </w:tcBorders>
          </w:tcPr>
          <w:p w14:paraId="5590B822" w14:textId="2BF4E6AA" w:rsidR="001E6882" w:rsidRPr="006C5678" w:rsidRDefault="001E6882" w:rsidP="006C5678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1E6882">
              <w:rPr>
                <w:rFonts w:ascii="Calibri" w:hAnsi="Calibri"/>
                <w:b/>
                <w:sz w:val="22"/>
                <w:szCs w:val="22"/>
              </w:rPr>
              <w:t>Intitulé de la manifestation (en français ou en anglais) :</w:t>
            </w:r>
          </w:p>
        </w:tc>
      </w:tr>
      <w:tr w:rsidR="00852FEE" w:rsidRPr="00F46E55" w14:paraId="165BC457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7CB8CD28" w14:textId="2CDC533F" w:rsidR="00852FEE" w:rsidRDefault="00C34D0E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1E6882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hématique</w:t>
            </w: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s (citez 5 mots clés</w:t>
            </w:r>
            <w:r w:rsidR="007358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</w:t>
            </w: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) :</w:t>
            </w:r>
          </w:p>
          <w:p w14:paraId="11692227" w14:textId="77777777" w:rsidR="000631BF" w:rsidRDefault="000631BF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53C1B" w14:textId="58A3726A" w:rsidR="000631BF" w:rsidRPr="00C34D0E" w:rsidRDefault="000631BF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31BF" w:rsidRPr="00F46E55" w14:paraId="6497D200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26BC2034" w14:textId="69A2B566" w:rsidR="000631BF" w:rsidRDefault="000631BF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Résumé</w:t>
            </w:r>
            <w:r w:rsidR="006C56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519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vulgarisé de la manifestation </w:t>
            </w:r>
            <w:r w:rsidR="006C5678">
              <w:rPr>
                <w:rFonts w:asciiTheme="minorHAnsi" w:hAnsiTheme="minorHAnsi" w:cstheme="minorHAnsi"/>
                <w:b/>
                <w:sz w:val="22"/>
                <w:szCs w:val="22"/>
              </w:rPr>
              <w:t>(5 à 10 lignes max.)</w:t>
            </w:r>
            <w:r w:rsidR="00735897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  <w:p w14:paraId="2C0871A1" w14:textId="77777777" w:rsidR="006C5678" w:rsidRDefault="006C5678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398FA4" w14:textId="77777777" w:rsidR="006C5678" w:rsidRDefault="006C5678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7A13A2" w14:textId="77777777" w:rsidR="006C5678" w:rsidRDefault="006C5678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46EE5A" w14:textId="77777777" w:rsidR="006C5678" w:rsidRDefault="006C5678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780D02" w14:textId="3A4C340C" w:rsidR="006C5678" w:rsidRPr="003677CC" w:rsidRDefault="003677CC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677CC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Joindre le préprogramme de la manifestation en ANNEXE</w:t>
            </w:r>
          </w:p>
        </w:tc>
      </w:tr>
      <w:tr w:rsidR="00B519AC" w:rsidRPr="00F46E55" w14:paraId="053F3422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41D0E071" w14:textId="1D546909" w:rsidR="00B519AC" w:rsidRDefault="00B519AC" w:rsidP="00B519AC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9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S’agit-il d’une 1ère manifestation sur ce thème ? </w:t>
            </w:r>
            <w:r w:rsidRPr="00B519AC">
              <w:rPr>
                <w:rFonts w:asciiTheme="minorHAnsi" w:hAnsiTheme="minorHAnsi" w:cstheme="minorHAnsi"/>
                <w:sz w:val="22"/>
                <w:szCs w:val="22"/>
              </w:rPr>
              <w:t xml:space="preserve">Si vous répondez non, précisez les dates des manifestations antérieures ainsi que les montants des soutiens </w:t>
            </w:r>
            <w:r w:rsidR="001964AC">
              <w:rPr>
                <w:rFonts w:asciiTheme="minorHAnsi" w:hAnsiTheme="minorHAnsi" w:cstheme="minorHAnsi"/>
                <w:sz w:val="22"/>
                <w:szCs w:val="22"/>
              </w:rPr>
              <w:t xml:space="preserve">UL et </w:t>
            </w:r>
            <w:r w:rsidRPr="00B519AC">
              <w:rPr>
                <w:rFonts w:asciiTheme="minorHAnsi" w:hAnsiTheme="minorHAnsi" w:cstheme="minorHAnsi"/>
                <w:sz w:val="22"/>
                <w:szCs w:val="22"/>
              </w:rPr>
              <w:t>régionaux éventuels</w:t>
            </w:r>
          </w:p>
        </w:tc>
      </w:tr>
      <w:tr w:rsidR="000631BF" w:rsidRPr="00F46E55" w14:paraId="482F43DF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0BFB711E" w14:textId="42C67112" w:rsidR="000631BF" w:rsidRDefault="000631BF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Objectifs de la manifestation :</w:t>
            </w:r>
          </w:p>
        </w:tc>
      </w:tr>
      <w:tr w:rsidR="000631BF" w:rsidRPr="00F46E55" w14:paraId="32E454A2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05BEF4A1" w14:textId="5AFCDBFA" w:rsidR="007F6F0A" w:rsidRPr="007F6F0A" w:rsidRDefault="000631BF" w:rsidP="007F6F0A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de participants</w:t>
            </w:r>
            <w:r w:rsidR="00B519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attendus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6C5678" w:rsidRPr="006C56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(rappel : </w:t>
            </w:r>
            <w:r w:rsidR="001964AC">
              <w:rPr>
                <w:rFonts w:asciiTheme="minorHAnsi" w:hAnsiTheme="minorHAnsi" w:cstheme="minorHAnsi"/>
                <w:i/>
                <w:sz w:val="22"/>
                <w:szCs w:val="22"/>
              </w:rPr>
              <w:t>plus de 200</w:t>
            </w:r>
            <w:r w:rsidR="006C5678" w:rsidRPr="006C56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participants)</w:t>
            </w:r>
            <w:r w:rsidR="006C56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FE0D237" w14:textId="464DCD4C" w:rsidR="007F6F0A" w:rsidRDefault="007F6F0A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F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participants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nationaux attendus : </w:t>
            </w:r>
          </w:p>
          <w:p w14:paraId="09BB7EF0" w14:textId="31C9A451" w:rsidR="007F6F0A" w:rsidRDefault="007F6F0A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participants </w:t>
            </w:r>
            <w:r w:rsidRPr="007F6F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internationaux attendus : </w:t>
            </w:r>
          </w:p>
          <w:p w14:paraId="1FB18AC0" w14:textId="0C4CD2C8" w:rsidR="007F6F0A" w:rsidRPr="007F6F0A" w:rsidRDefault="007F6F0A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F0A">
              <w:rPr>
                <w:rFonts w:asciiTheme="minorHAnsi" w:hAnsiTheme="minorHAnsi" w:cstheme="minorHAnsi"/>
                <w:b/>
                <w:sz w:val="22"/>
                <w:szCs w:val="22"/>
              </w:rPr>
              <w:t>Nombre d’entreprises attendues :</w:t>
            </w:r>
          </w:p>
          <w:p w14:paraId="40A614FE" w14:textId="77777777" w:rsidR="007F6F0A" w:rsidRDefault="007F6F0A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1F003F" w14:textId="4A16D1F2" w:rsidR="002A7D57" w:rsidRDefault="002A7D57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Public visé </w:t>
            </w:r>
            <w:r w:rsidR="00B519AC" w:rsidRPr="00B519AC">
              <w:rPr>
                <w:rFonts w:asciiTheme="minorHAnsi" w:hAnsiTheme="minorHAnsi" w:cstheme="minorHAnsi"/>
                <w:sz w:val="22"/>
                <w:szCs w:val="22"/>
              </w:rPr>
              <w:t xml:space="preserve">(chercheurs, enseignants-chercheurs, étudiants, entreprises, agences, instituts, …)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08B2A05" w14:textId="7A3EF06F" w:rsidR="002A7D57" w:rsidRDefault="002A7D57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9AD1DA" w14:textId="77777777" w:rsidR="007F6F0A" w:rsidRDefault="007F6F0A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0502EE" w14:textId="61FB6608" w:rsidR="002A7D57" w:rsidRPr="002A7D57" w:rsidRDefault="002A7D57" w:rsidP="002A7D57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Portée de la manifestation :</w:t>
            </w:r>
          </w:p>
          <w:p w14:paraId="62A44D0C" w14:textId="318FF6F7" w:rsidR="006C5678" w:rsidRDefault="002A7D57" w:rsidP="002A7D57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D57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64AC">
              <w:rPr>
                <w:rFonts w:asciiTheme="minorHAnsi" w:hAnsiTheme="minorHAnsi" w:cstheme="minorHAnsi"/>
                <w:b/>
                <w:sz w:val="22"/>
                <w:szCs w:val="22"/>
              </w:rPr>
              <w:t>Européenne</w:t>
            </w: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</w:t>
            </w:r>
            <w:r w:rsidRPr="002A7D57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64AC">
              <w:rPr>
                <w:rFonts w:asciiTheme="minorHAnsi" w:hAnsiTheme="minorHAnsi" w:cstheme="minorHAnsi"/>
                <w:b/>
                <w:sz w:val="22"/>
                <w:szCs w:val="22"/>
              </w:rPr>
              <w:t>Internationale</w:t>
            </w: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</w:p>
          <w:p w14:paraId="5331A719" w14:textId="1EBA0D7E" w:rsidR="002A7D57" w:rsidRDefault="002A7D57" w:rsidP="002A7D57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52FEE" w:rsidRPr="00F46E55" w14:paraId="7AAA6B0C" w14:textId="77777777" w:rsidTr="006C5678">
        <w:trPr>
          <w:trHeight w:val="1668"/>
        </w:trPr>
        <w:tc>
          <w:tcPr>
            <w:tcW w:w="10762" w:type="dxa"/>
            <w:tcBorders>
              <w:bottom w:val="single" w:sz="4" w:space="0" w:color="auto"/>
            </w:tcBorders>
          </w:tcPr>
          <w:p w14:paraId="230D509A" w14:textId="34DBBFBA" w:rsidR="006342C4" w:rsidRPr="00C34D0E" w:rsidRDefault="00C34D0E" w:rsidP="00895E69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Dates </w:t>
            </w:r>
            <w:r w:rsidR="006342C4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la manifestation : </w:t>
            </w:r>
          </w:p>
          <w:p w14:paraId="19041E80" w14:textId="5A855C20" w:rsidR="006342C4" w:rsidRPr="00C34D0E" w:rsidRDefault="006342C4" w:rsidP="00895E69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Votre manifestation se déroule : </w:t>
            </w:r>
          </w:p>
          <w:p w14:paraId="40BB3A68" w14:textId="79E6CEB6" w:rsidR="006342C4" w:rsidRPr="00C34D0E" w:rsidRDefault="006342C4" w:rsidP="00895E69">
            <w:pPr>
              <w:pStyle w:val="Corpsdetext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34D0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34D0E">
              <w:rPr>
                <w:rFonts w:asciiTheme="minorHAnsi" w:hAnsiTheme="minorHAnsi" w:cstheme="minorHAnsi"/>
                <w:sz w:val="22"/>
                <w:szCs w:val="22"/>
              </w:rPr>
              <w:t>En présentiel</w:t>
            </w:r>
            <w:r w:rsidR="006C56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C5678" w:rsidRPr="00C34D0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="006C5678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C5678" w:rsidRPr="00C34D0E">
              <w:rPr>
                <w:rFonts w:asciiTheme="minorHAnsi" w:hAnsiTheme="minorHAnsi" w:cstheme="minorHAnsi"/>
                <w:sz w:val="22"/>
                <w:szCs w:val="22"/>
              </w:rPr>
              <w:t>En digital</w:t>
            </w:r>
          </w:p>
          <w:p w14:paraId="067767B0" w14:textId="7ACD25AC" w:rsidR="00852FEE" w:rsidRPr="00C34D0E" w:rsidRDefault="00C34D0E" w:rsidP="00895E69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Si en présentiel, indiquez le l</w:t>
            </w:r>
            <w:r w:rsidR="006342C4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ieu</w:t>
            </w: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la manifestation </w:t>
            </w:r>
            <w:r w:rsidR="006342C4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  <w:p w14:paraId="5390F240" w14:textId="65659E51" w:rsidR="00C34D0E" w:rsidRPr="00F46E55" w:rsidRDefault="00C34D0E" w:rsidP="00895E69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6F0A" w:rsidRPr="00F46E55" w14:paraId="2CCFD232" w14:textId="77777777" w:rsidTr="00C34D0E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44B71DEF" w14:textId="77777777" w:rsidR="007F6F0A" w:rsidRPr="007F6F0A" w:rsidRDefault="007F6F0A" w:rsidP="007F6F0A">
            <w:pPr>
              <w:pStyle w:val="Corpsdetexte"/>
              <w:rPr>
                <w:rFonts w:ascii="Calibri" w:hAnsi="Calibri"/>
                <w:b/>
                <w:sz w:val="22"/>
                <w:szCs w:val="22"/>
              </w:rPr>
            </w:pPr>
            <w:r w:rsidRPr="007F6F0A">
              <w:rPr>
                <w:rFonts w:ascii="Calibri" w:hAnsi="Calibri"/>
                <w:b/>
                <w:sz w:val="22"/>
                <w:szCs w:val="22"/>
              </w:rPr>
              <w:t>Modalités d’organisation :</w:t>
            </w:r>
          </w:p>
          <w:p w14:paraId="400445A5" w14:textId="77777777" w:rsidR="007F6F0A" w:rsidRPr="002223B6" w:rsidRDefault="007F6F0A" w:rsidP="007F6F0A">
            <w:pPr>
              <w:pStyle w:val="Corpsdetexte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La mise en place d’un comité d’organisation est-elle prévue ? si oui, précisez sa composition.</w:t>
            </w:r>
          </w:p>
          <w:p w14:paraId="7EF0B363" w14:textId="77777777" w:rsidR="007F6F0A" w:rsidRPr="002223B6" w:rsidRDefault="007F6F0A" w:rsidP="007F6F0A">
            <w:pPr>
              <w:pStyle w:val="Corpsdetexte"/>
              <w:rPr>
                <w:rFonts w:ascii="Calibri" w:hAnsi="Calibri"/>
                <w:sz w:val="22"/>
                <w:szCs w:val="22"/>
              </w:rPr>
            </w:pPr>
          </w:p>
          <w:p w14:paraId="731EE51B" w14:textId="62DEAED3" w:rsidR="007F6F0A" w:rsidRPr="002223B6" w:rsidRDefault="007F6F0A" w:rsidP="001964AC">
            <w:pPr>
              <w:pStyle w:val="Corpsdetexte"/>
              <w:spacing w:line="240" w:lineRule="auto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La mise en place d’un comité scientifique est-elle prévue ? si oui, précisez sa composition (régionale, nationale</w:t>
            </w:r>
            <w:r w:rsidR="001964AC">
              <w:rPr>
                <w:rFonts w:ascii="Calibri" w:hAnsi="Calibri"/>
                <w:sz w:val="22"/>
                <w:szCs w:val="22"/>
              </w:rPr>
              <w:t xml:space="preserve"> et internationale</w:t>
            </w:r>
            <w:r w:rsidRPr="002223B6">
              <w:rPr>
                <w:rFonts w:ascii="Calibri" w:hAnsi="Calibri"/>
                <w:sz w:val="22"/>
                <w:szCs w:val="22"/>
              </w:rPr>
              <w:t xml:space="preserve"> et les critères du choix des conférenciers).</w:t>
            </w:r>
          </w:p>
          <w:p w14:paraId="0598AAFF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CE4A4B2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Dans quelle langue se tiendra la manifestation ? Une traduction simultanée est-elle prévue ?</w:t>
            </w:r>
          </w:p>
          <w:p w14:paraId="7A8F2A00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14B41C0" w14:textId="0ACC9722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 xml:space="preserve">Tarifs d’inscription : </w:t>
            </w:r>
            <w:r w:rsidRPr="002223B6">
              <w:rPr>
                <w:rFonts w:ascii="Calibri" w:hAnsi="Calibri"/>
                <w:i/>
                <w:sz w:val="22"/>
                <w:szCs w:val="22"/>
              </w:rPr>
              <w:t xml:space="preserve">à préciser </w:t>
            </w:r>
            <w:r w:rsidR="001964AC">
              <w:rPr>
                <w:rFonts w:ascii="Calibri" w:hAnsi="Calibri"/>
                <w:i/>
                <w:sz w:val="22"/>
                <w:szCs w:val="22"/>
              </w:rPr>
              <w:t xml:space="preserve">si nécessaire </w:t>
            </w:r>
            <w:r w:rsidRPr="002223B6">
              <w:rPr>
                <w:rFonts w:ascii="Calibri" w:hAnsi="Calibri"/>
                <w:i/>
                <w:sz w:val="22"/>
                <w:szCs w:val="22"/>
              </w:rPr>
              <w:t>selon les publics</w:t>
            </w:r>
            <w:r w:rsidRPr="002223B6">
              <w:rPr>
                <w:rFonts w:ascii="Calibri" w:hAnsi="Calibri"/>
                <w:sz w:val="22"/>
                <w:szCs w:val="22"/>
              </w:rPr>
              <w:t xml:space="preserve">  </w:t>
            </w:r>
          </w:p>
          <w:p w14:paraId="1F26576A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1CF4503B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Précisez le plan de communication envisagé :</w:t>
            </w:r>
          </w:p>
          <w:p w14:paraId="65168A98" w14:textId="77777777" w:rsidR="007F6F0A" w:rsidRDefault="007F6F0A" w:rsidP="00A45DDA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FEE" w:rsidRPr="00F46E55" w14:paraId="68CCDD0A" w14:textId="77777777" w:rsidTr="00C34D0E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4366AA06" w14:textId="69616A09" w:rsidR="00C5024C" w:rsidRDefault="006C5678" w:rsidP="00A45DDA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Budget total prévisionnel de</w:t>
            </w:r>
            <w:r w:rsidR="00C34D0E" w:rsidRPr="00403D10">
              <w:rPr>
                <w:rFonts w:ascii="Calibri" w:hAnsi="Calibri"/>
                <w:b/>
                <w:sz w:val="22"/>
                <w:szCs w:val="22"/>
              </w:rPr>
              <w:t xml:space="preserve"> la manifestation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A45DDA" w:rsidRPr="00403D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45DDA" w:rsidRPr="00403D10">
              <w:rPr>
                <w:rFonts w:ascii="Calibri" w:hAnsi="Calibri"/>
                <w:sz w:val="22"/>
                <w:szCs w:val="22"/>
              </w:rPr>
              <w:t>(</w:t>
            </w:r>
            <w:r w:rsidR="00F83A64">
              <w:rPr>
                <w:rFonts w:ascii="Calibri" w:hAnsi="Calibri"/>
                <w:sz w:val="22"/>
                <w:szCs w:val="22"/>
              </w:rPr>
              <w:t>en</w:t>
            </w:r>
            <w:r w:rsidR="00A45DDA" w:rsidRPr="00403D10">
              <w:rPr>
                <w:rFonts w:ascii="Calibri" w:hAnsi="Calibri"/>
                <w:sz w:val="22"/>
                <w:szCs w:val="22"/>
              </w:rPr>
              <w:t xml:space="preserve"> HT) </w:t>
            </w:r>
            <w:r w:rsidRPr="00431DFF">
              <w:rPr>
                <w:rFonts w:ascii="Calibri" w:hAnsi="Calibri"/>
                <w:i/>
                <w:sz w:val="22"/>
                <w:szCs w:val="22"/>
              </w:rPr>
              <w:t xml:space="preserve">(rappel : </w:t>
            </w:r>
            <w:r w:rsidR="00F47163">
              <w:rPr>
                <w:rFonts w:ascii="Calibri" w:hAnsi="Calibri"/>
                <w:i/>
                <w:sz w:val="22"/>
                <w:szCs w:val="22"/>
              </w:rPr>
              <w:t>plus de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431DFF">
              <w:rPr>
                <w:rFonts w:ascii="Calibri" w:hAnsi="Calibri"/>
                <w:i/>
                <w:sz w:val="22"/>
                <w:szCs w:val="22"/>
              </w:rPr>
              <w:t>60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000</w:t>
            </w:r>
            <w:r w:rsidRPr="00431DFF">
              <w:rPr>
                <w:rFonts w:ascii="Calibri" w:hAnsi="Calibri"/>
                <w:i/>
                <w:sz w:val="22"/>
                <w:szCs w:val="22"/>
              </w:rPr>
              <w:t>€ HT</w:t>
            </w:r>
            <w:r>
              <w:rPr>
                <w:rFonts w:ascii="Calibri" w:hAnsi="Calibri"/>
                <w:i/>
                <w:sz w:val="22"/>
                <w:szCs w:val="22"/>
              </w:rPr>
              <w:t>) 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7B7DAB0" w14:textId="77777777" w:rsidR="002223B6" w:rsidRDefault="002223B6" w:rsidP="002223B6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2FA50566" w14:textId="6A215A80" w:rsidR="006C5678" w:rsidRPr="006C5678" w:rsidRDefault="002223B6" w:rsidP="00A45DDA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6C5678">
              <w:rPr>
                <w:rFonts w:ascii="Calibri" w:hAnsi="Calibri"/>
                <w:i/>
                <w:sz w:val="22"/>
                <w:szCs w:val="22"/>
              </w:rPr>
              <w:t xml:space="preserve">Compléter </w:t>
            </w:r>
            <w:r>
              <w:rPr>
                <w:rFonts w:ascii="Calibri" w:hAnsi="Calibri"/>
                <w:i/>
                <w:sz w:val="22"/>
                <w:szCs w:val="22"/>
              </w:rPr>
              <w:t>le b</w:t>
            </w:r>
            <w:r w:rsidRPr="006C5678">
              <w:rPr>
                <w:rFonts w:ascii="Calibri" w:hAnsi="Calibri"/>
                <w:i/>
                <w:sz w:val="22"/>
                <w:szCs w:val="22"/>
              </w:rPr>
              <w:t xml:space="preserve">udget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prévisionnel </w:t>
            </w:r>
            <w:r w:rsidRPr="006C5678">
              <w:rPr>
                <w:rFonts w:ascii="Calibri" w:hAnsi="Calibri"/>
                <w:i/>
                <w:sz w:val="22"/>
                <w:szCs w:val="22"/>
              </w:rPr>
              <w:t>détaillé page suivante</w:t>
            </w:r>
          </w:p>
        </w:tc>
      </w:tr>
      <w:tr w:rsidR="00C34D0E" w:rsidRPr="00F46E55" w14:paraId="315695EB" w14:textId="77777777" w:rsidTr="00C34D0E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6D078E0B" w14:textId="1050E79F" w:rsidR="00C34D0E" w:rsidRDefault="00C34D0E" w:rsidP="00C34D0E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  <w:r w:rsidRPr="00403D10">
              <w:rPr>
                <w:rFonts w:ascii="Calibri" w:hAnsi="Calibri"/>
                <w:b/>
                <w:sz w:val="22"/>
                <w:szCs w:val="22"/>
              </w:rPr>
              <w:t xml:space="preserve">Montant de la subvention </w:t>
            </w:r>
            <w:r w:rsidR="006C5678">
              <w:rPr>
                <w:rFonts w:ascii="Calibri" w:hAnsi="Calibri"/>
                <w:b/>
                <w:sz w:val="22"/>
                <w:szCs w:val="22"/>
              </w:rPr>
              <w:t xml:space="preserve">UL </w:t>
            </w:r>
            <w:r w:rsidRPr="00403D10">
              <w:rPr>
                <w:rFonts w:ascii="Calibri" w:hAnsi="Calibri"/>
                <w:b/>
                <w:sz w:val="22"/>
                <w:szCs w:val="22"/>
              </w:rPr>
              <w:t>sollicitée</w:t>
            </w:r>
            <w:r w:rsidRPr="00403D10">
              <w:rPr>
                <w:rFonts w:ascii="Calibri" w:hAnsi="Calibri"/>
                <w:sz w:val="22"/>
                <w:szCs w:val="22"/>
              </w:rPr>
              <w:t> </w:t>
            </w:r>
            <w:r w:rsidR="006C5678" w:rsidRPr="006C5678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F47163">
              <w:rPr>
                <w:rFonts w:ascii="Calibri" w:hAnsi="Calibri"/>
                <w:i/>
                <w:sz w:val="22"/>
                <w:szCs w:val="22"/>
              </w:rPr>
              <w:t>50</w:t>
            </w:r>
            <w:r w:rsidR="006C5678" w:rsidRPr="006C5678">
              <w:rPr>
                <w:rFonts w:ascii="Calibri" w:hAnsi="Calibri"/>
                <w:i/>
                <w:sz w:val="22"/>
                <w:szCs w:val="22"/>
              </w:rPr>
              <w:t>00€ max.)</w:t>
            </w:r>
            <w:r w:rsidR="006C567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03D10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14:paraId="2ED15FD7" w14:textId="489A9309" w:rsidR="003677CC" w:rsidRPr="00403D10" w:rsidRDefault="003677CC" w:rsidP="00C34D0E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2223B6" w:rsidRPr="00F46E55" w14:paraId="66ED4001" w14:textId="77777777" w:rsidTr="00C34D0E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4231B431" w14:textId="77777777" w:rsidR="002223B6" w:rsidRPr="002223B6" w:rsidRDefault="002223B6" w:rsidP="002223B6">
            <w:pPr>
              <w:pStyle w:val="Corpsdetexte"/>
              <w:rPr>
                <w:rFonts w:ascii="Calibri" w:hAnsi="Calibri"/>
                <w:b/>
                <w:sz w:val="22"/>
                <w:szCs w:val="22"/>
              </w:rPr>
            </w:pPr>
            <w:r w:rsidRPr="002223B6">
              <w:rPr>
                <w:rFonts w:ascii="Calibri" w:hAnsi="Calibri"/>
                <w:b/>
                <w:sz w:val="22"/>
                <w:szCs w:val="22"/>
              </w:rPr>
              <w:t>Retombées attendues :</w:t>
            </w:r>
          </w:p>
          <w:p w14:paraId="07DA9618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7BCC579" w14:textId="1CCC836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>Sur le plan de la recherche (collaborations, programmes de recherche</w:t>
            </w:r>
            <w:r>
              <w:rPr>
                <w:rFonts w:ascii="Calibri" w:hAnsi="Calibri"/>
                <w:sz w:val="22"/>
                <w:szCs w:val="22"/>
              </w:rPr>
              <w:t xml:space="preserve">, recrutement de jeunes chercheurs, prestations, </w:t>
            </w:r>
            <w:r w:rsidRPr="002223B6">
              <w:rPr>
                <w:rFonts w:ascii="Calibri" w:hAnsi="Calibri"/>
                <w:sz w:val="22"/>
                <w:szCs w:val="22"/>
              </w:rPr>
              <w:t>…)</w:t>
            </w:r>
          </w:p>
          <w:p w14:paraId="5C502905" w14:textId="77777777" w:rsidR="002223B6" w:rsidRPr="002223B6" w:rsidRDefault="002223B6" w:rsidP="002223B6">
            <w:pPr>
              <w:pStyle w:val="Corpsdetexte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A4281CE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47A7F46" w14:textId="2A41942E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 xml:space="preserve"> Sur le plan de l’attractivité pour </w:t>
            </w:r>
            <w:r>
              <w:rPr>
                <w:rFonts w:ascii="Calibri" w:hAnsi="Calibri"/>
                <w:sz w:val="22"/>
                <w:szCs w:val="22"/>
              </w:rPr>
              <w:t>l’Université de Lorraine</w:t>
            </w:r>
            <w:r w:rsidRPr="002223B6">
              <w:rPr>
                <w:rFonts w:ascii="Calibri" w:hAnsi="Calibri"/>
                <w:sz w:val="22"/>
                <w:szCs w:val="22"/>
              </w:rPr>
              <w:t xml:space="preserve"> (accueil de « talents », …)</w:t>
            </w:r>
          </w:p>
          <w:p w14:paraId="430CC7F5" w14:textId="77777777" w:rsidR="002223B6" w:rsidRPr="002223B6" w:rsidRDefault="002223B6" w:rsidP="002223B6">
            <w:pPr>
              <w:pStyle w:val="Corpsdetexte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C5FDF97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51178AC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>Sur le plan médiatique (valorisation dans la presse généraliste et/ou spécialisée)</w:t>
            </w:r>
          </w:p>
          <w:p w14:paraId="7FBCF0F4" w14:textId="77777777" w:rsidR="002223B6" w:rsidRPr="002223B6" w:rsidRDefault="002223B6" w:rsidP="002223B6">
            <w:pPr>
              <w:pStyle w:val="Corpsdetexte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E74C27F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0562D5F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 xml:space="preserve">L’édition d’actes et de posters est-elle prévue ?      </w:t>
            </w:r>
            <w:r w:rsidRPr="002223B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223B6">
              <w:rPr>
                <w:rFonts w:ascii="Calibri" w:hAnsi="Calibri"/>
                <w:sz w:val="22"/>
                <w:szCs w:val="22"/>
              </w:rPr>
              <w:t xml:space="preserve"> oui   </w:t>
            </w:r>
            <w:r w:rsidRPr="002223B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223B6">
              <w:rPr>
                <w:rFonts w:ascii="Calibri" w:hAnsi="Calibri"/>
                <w:sz w:val="22"/>
                <w:szCs w:val="22"/>
              </w:rPr>
              <w:t xml:space="preserve"> non </w:t>
            </w:r>
          </w:p>
          <w:p w14:paraId="751767EE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435B7970" w14:textId="77777777" w:rsidR="002223B6" w:rsidRPr="002223B6" w:rsidRDefault="002223B6" w:rsidP="002223B6">
            <w:pPr>
              <w:pStyle w:val="Corpsdetexte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3A7C995" w14:textId="274E9428" w:rsidR="002223B6" w:rsidRPr="00403D10" w:rsidRDefault="002223B6" w:rsidP="002223B6">
            <w:pPr>
              <w:pStyle w:val="Corpsdetexte"/>
              <w:spacing w:line="240" w:lineRule="auto"/>
              <w:ind w:left="457"/>
              <w:contextual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>Autres (précisez) :</w:t>
            </w:r>
          </w:p>
        </w:tc>
      </w:tr>
    </w:tbl>
    <w:p w14:paraId="77107CB5" w14:textId="77777777" w:rsidR="009B55B5" w:rsidRPr="00F46E55" w:rsidRDefault="009B55B5" w:rsidP="00C91532">
      <w:pPr>
        <w:jc w:val="both"/>
        <w:rPr>
          <w:rFonts w:ascii="Calibri" w:hAnsi="Calibri"/>
          <w:sz w:val="22"/>
          <w:szCs w:val="22"/>
        </w:rPr>
      </w:pPr>
    </w:p>
    <w:p w14:paraId="4EE98578" w14:textId="1CD67D69" w:rsidR="00403D10" w:rsidRDefault="00403D10"/>
    <w:p w14:paraId="5E9985C0" w14:textId="33FB5DBF" w:rsidR="00640324" w:rsidRPr="00735897" w:rsidRDefault="00AB4CC4" w:rsidP="00F47163">
      <w:pPr>
        <w:pStyle w:val="Paragraphedeliste"/>
        <w:shd w:val="clear" w:color="auto" w:fill="B4C6E7" w:themeFill="accent5" w:themeFillTint="66"/>
        <w:spacing w:after="0" w:line="240" w:lineRule="auto"/>
        <w:ind w:left="283" w:right="140"/>
        <w:jc w:val="center"/>
        <w:rPr>
          <w:rFonts w:cs="Calibri"/>
          <w:i/>
          <w:sz w:val="44"/>
          <w:szCs w:val="44"/>
        </w:rPr>
      </w:pPr>
      <w:r w:rsidRPr="00735897">
        <w:rPr>
          <w:b/>
          <w:sz w:val="44"/>
        </w:rPr>
        <w:t>Budget et plan de financement prévisionnel</w:t>
      </w:r>
    </w:p>
    <w:p w14:paraId="6F294D79" w14:textId="77777777" w:rsidR="00640324" w:rsidRDefault="00640324" w:rsidP="004C0CCE">
      <w:pPr>
        <w:jc w:val="center"/>
        <w:rPr>
          <w:rFonts w:ascii="Calibri" w:hAnsi="Calibri" w:cs="Calibri"/>
          <w:b/>
          <w:sz w:val="44"/>
          <w:szCs w:val="44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141"/>
        <w:gridCol w:w="3188"/>
        <w:gridCol w:w="2151"/>
      </w:tblGrid>
      <w:tr w:rsidR="004C0CCE" w14:paraId="5D14CF21" w14:textId="77777777" w:rsidTr="00F47163">
        <w:trPr>
          <w:jc w:val="center"/>
        </w:trPr>
        <w:tc>
          <w:tcPr>
            <w:tcW w:w="2496" w:type="pct"/>
            <w:gridSpan w:val="2"/>
            <w:shd w:val="clear" w:color="auto" w:fill="DEEAF6" w:themeFill="accent1" w:themeFillTint="33"/>
          </w:tcPr>
          <w:p w14:paraId="505F5FFA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735897">
              <w:rPr>
                <w:rFonts w:ascii="Calibri" w:hAnsi="Calibri" w:cs="Calibri"/>
                <w:b/>
              </w:rPr>
              <w:t>DEPENSES</w:t>
            </w:r>
          </w:p>
        </w:tc>
        <w:tc>
          <w:tcPr>
            <w:tcW w:w="2504" w:type="pct"/>
            <w:gridSpan w:val="2"/>
            <w:shd w:val="clear" w:color="auto" w:fill="B4C6E7" w:themeFill="accent5" w:themeFillTint="66"/>
          </w:tcPr>
          <w:p w14:paraId="75F1ECC2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735897">
              <w:rPr>
                <w:rFonts w:ascii="Calibri" w:hAnsi="Calibri" w:cs="Calibri"/>
                <w:b/>
              </w:rPr>
              <w:t xml:space="preserve">RESSOURCES </w:t>
            </w:r>
          </w:p>
        </w:tc>
      </w:tr>
      <w:tr w:rsidR="004C0CCE" w14:paraId="3623F545" w14:textId="77777777" w:rsidTr="00F47163">
        <w:trPr>
          <w:trHeight w:val="490"/>
          <w:jc w:val="center"/>
        </w:trPr>
        <w:tc>
          <w:tcPr>
            <w:tcW w:w="1492" w:type="pct"/>
            <w:shd w:val="clear" w:color="auto" w:fill="F2F2F2"/>
            <w:vAlign w:val="center"/>
          </w:tcPr>
          <w:p w14:paraId="025AFA30" w14:textId="77777777" w:rsidR="004C0CCE" w:rsidRPr="002A1B97" w:rsidRDefault="004C0CCE" w:rsidP="00BA3F8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A1B97">
              <w:rPr>
                <w:rFonts w:asciiTheme="minorHAnsi" w:hAnsiTheme="minorHAnsi" w:cstheme="minorHAnsi"/>
                <w:b/>
              </w:rPr>
              <w:t>Catégorie de dépenses</w:t>
            </w:r>
          </w:p>
        </w:tc>
        <w:tc>
          <w:tcPr>
            <w:tcW w:w="1004" w:type="pct"/>
            <w:shd w:val="clear" w:color="auto" w:fill="DEEAF6" w:themeFill="accent1" w:themeFillTint="33"/>
            <w:vAlign w:val="center"/>
          </w:tcPr>
          <w:p w14:paraId="773CA4B4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735897">
              <w:rPr>
                <w:rFonts w:ascii="Calibri" w:hAnsi="Calibri" w:cs="Calibri"/>
                <w:b/>
              </w:rPr>
              <w:t>Montant</w:t>
            </w:r>
          </w:p>
        </w:tc>
        <w:tc>
          <w:tcPr>
            <w:tcW w:w="1495" w:type="pct"/>
            <w:shd w:val="clear" w:color="auto" w:fill="FFFFFF"/>
            <w:vAlign w:val="center"/>
          </w:tcPr>
          <w:p w14:paraId="6C87801B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A3F84">
              <w:rPr>
                <w:rFonts w:ascii="Calibri" w:hAnsi="Calibri" w:cs="Calibri"/>
                <w:b/>
              </w:rPr>
              <w:t>Financeur</w:t>
            </w:r>
          </w:p>
        </w:tc>
        <w:tc>
          <w:tcPr>
            <w:tcW w:w="1009" w:type="pct"/>
            <w:shd w:val="clear" w:color="auto" w:fill="B4C6E7" w:themeFill="accent5" w:themeFillTint="66"/>
            <w:vAlign w:val="center"/>
          </w:tcPr>
          <w:p w14:paraId="254A802D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5C">
              <w:rPr>
                <w:rFonts w:ascii="Calibri" w:hAnsi="Calibri" w:cs="Calibri"/>
                <w:b/>
              </w:rPr>
              <w:t>Montant</w:t>
            </w:r>
          </w:p>
        </w:tc>
      </w:tr>
      <w:tr w:rsidR="004C0CCE" w14:paraId="5503CF0A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1C853761" w14:textId="00E25F5C" w:rsidR="004C0CCE" w:rsidRPr="002A1B97" w:rsidRDefault="004C0CCE" w:rsidP="002A1B9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2A1B97">
              <w:rPr>
                <w:rFonts w:asciiTheme="minorHAnsi" w:hAnsiTheme="minorHAnsi" w:cstheme="minorHAnsi"/>
                <w:b/>
                <w:color w:val="538135"/>
              </w:rPr>
              <w:t>Location</w:t>
            </w:r>
            <w:r w:rsidR="002A1B97" w:rsidRPr="002A1B97">
              <w:rPr>
                <w:rFonts w:asciiTheme="minorHAnsi" w:hAnsiTheme="minorHAnsi" w:cstheme="minorHAnsi"/>
                <w:b/>
                <w:color w:val="538135"/>
              </w:rPr>
              <w:t xml:space="preserve"> </w:t>
            </w:r>
            <w:r w:rsidR="002A1B97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(</w:t>
            </w:r>
            <w:r w:rsidR="00102A47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salles</w:t>
            </w:r>
            <w:r w:rsidR="002A1B97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, matériel</w:t>
            </w:r>
            <w:r w:rsidR="00716B69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, …</w:t>
            </w:r>
            <w:r w:rsid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</w:t>
            </w:r>
            <w:r w:rsidR="009F75D4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à</w:t>
            </w:r>
            <w:r w:rsid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préciser</w:t>
            </w:r>
            <w:r w:rsidR="002A1B97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)</w:t>
            </w:r>
          </w:p>
        </w:tc>
        <w:tc>
          <w:tcPr>
            <w:tcW w:w="1004" w:type="pct"/>
            <w:shd w:val="clear" w:color="auto" w:fill="DEEAF6" w:themeFill="accent1" w:themeFillTint="33"/>
          </w:tcPr>
          <w:p w14:paraId="3DAA3983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66D360C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  <w:b/>
                <w:color w:val="FF0000"/>
              </w:rPr>
            </w:pPr>
            <w:r w:rsidRPr="00BA3F84">
              <w:rPr>
                <w:rFonts w:ascii="Calibri" w:hAnsi="Calibri" w:cs="Calibri"/>
                <w:b/>
                <w:color w:val="FF0000"/>
              </w:rPr>
              <w:t xml:space="preserve">Ressources publiques dont : </w:t>
            </w:r>
          </w:p>
        </w:tc>
        <w:tc>
          <w:tcPr>
            <w:tcW w:w="1009" w:type="pct"/>
            <w:shd w:val="clear" w:color="auto" w:fill="B4C6E7" w:themeFill="accent5" w:themeFillTint="66"/>
          </w:tcPr>
          <w:p w14:paraId="66BF53EE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4C0CCE" w14:paraId="02237C5A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25085C71" w14:textId="17BDA012" w:rsidR="004C0CCE" w:rsidRPr="00B340C7" w:rsidRDefault="002A1B97" w:rsidP="00BA3F84">
            <w:pPr>
              <w:spacing w:line="276" w:lineRule="auto"/>
              <w:rPr>
                <w:rFonts w:asciiTheme="minorHAnsi" w:hAnsiTheme="minorHAnsi" w:cstheme="minorHAnsi"/>
                <w:b/>
                <w:color w:val="538135"/>
              </w:rPr>
            </w:pPr>
            <w:r w:rsidRPr="00B340C7">
              <w:rPr>
                <w:rFonts w:asciiTheme="minorHAnsi" w:hAnsiTheme="minorHAnsi" w:cstheme="minorHAnsi"/>
                <w:b/>
                <w:color w:val="538135"/>
              </w:rPr>
              <w:t>Frais de r</w:t>
            </w:r>
            <w:r w:rsidR="004C0CCE" w:rsidRPr="00B340C7">
              <w:rPr>
                <w:rFonts w:asciiTheme="minorHAnsi" w:hAnsiTheme="minorHAnsi" w:cstheme="minorHAnsi"/>
                <w:b/>
                <w:color w:val="538135"/>
              </w:rPr>
              <w:t>estauration</w:t>
            </w:r>
          </w:p>
        </w:tc>
        <w:tc>
          <w:tcPr>
            <w:tcW w:w="1004" w:type="pct"/>
            <w:shd w:val="clear" w:color="auto" w:fill="DEEAF6" w:themeFill="accent1" w:themeFillTint="33"/>
          </w:tcPr>
          <w:p w14:paraId="4CCF320B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3BFA56A" w14:textId="206E8681" w:rsidR="004C0CCE" w:rsidRPr="00BA3F84" w:rsidRDefault="009B455C" w:rsidP="00BA3F84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Université de Lorraine</w:t>
            </w:r>
          </w:p>
        </w:tc>
        <w:tc>
          <w:tcPr>
            <w:tcW w:w="1009" w:type="pct"/>
            <w:shd w:val="clear" w:color="auto" w:fill="B4C6E7" w:themeFill="accent5" w:themeFillTint="66"/>
          </w:tcPr>
          <w:p w14:paraId="2A39B00C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4C0CCE" w14:paraId="30E64802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266640D2" w14:textId="7E4BFC98" w:rsidR="004C0CCE" w:rsidRPr="00B340C7" w:rsidRDefault="00FD0847" w:rsidP="00BA3F84">
            <w:pPr>
              <w:spacing w:line="276" w:lineRule="auto"/>
              <w:rPr>
                <w:rFonts w:asciiTheme="minorHAnsi" w:hAnsiTheme="minorHAnsi" w:cstheme="minorHAnsi"/>
                <w:b/>
                <w:color w:val="538135"/>
              </w:rPr>
            </w:pPr>
            <w:r w:rsidRPr="00B340C7">
              <w:rPr>
                <w:rFonts w:asciiTheme="minorHAnsi" w:hAnsiTheme="minorHAnsi" w:cstheme="minorHAnsi"/>
                <w:b/>
                <w:color w:val="538135"/>
              </w:rPr>
              <w:t xml:space="preserve">Communication </w:t>
            </w:r>
            <w:r w:rsidRPr="0006670A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(s</w:t>
            </w:r>
            <w:r w:rsidRPr="00B340C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ite internet,</w:t>
            </w:r>
            <w:r w:rsid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supports de communication,</w:t>
            </w:r>
            <w:r w:rsidR="00716B69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.</w:t>
            </w:r>
            <w:r w:rsidRPr="00B340C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..)</w:t>
            </w:r>
          </w:p>
        </w:tc>
        <w:tc>
          <w:tcPr>
            <w:tcW w:w="1004" w:type="pct"/>
            <w:shd w:val="clear" w:color="auto" w:fill="DEEAF6" w:themeFill="accent1" w:themeFillTint="33"/>
          </w:tcPr>
          <w:p w14:paraId="3BD16DA4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6C6803A4" w14:textId="5EE7A3E4" w:rsidR="004C0CCE" w:rsidRPr="00BA3F84" w:rsidRDefault="0006670A" w:rsidP="00BA3F84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Autres sources</w:t>
            </w:r>
          </w:p>
        </w:tc>
        <w:tc>
          <w:tcPr>
            <w:tcW w:w="1009" w:type="pct"/>
            <w:shd w:val="clear" w:color="auto" w:fill="B4C6E7" w:themeFill="accent5" w:themeFillTint="66"/>
          </w:tcPr>
          <w:p w14:paraId="6D60AD53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D0847" w14:paraId="26B9B52D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D653C23" w14:textId="1027B347" w:rsidR="00FD0847" w:rsidRPr="00B340C7" w:rsidRDefault="00FD0847" w:rsidP="00FD0847">
            <w:pPr>
              <w:spacing w:line="276" w:lineRule="auto"/>
              <w:rPr>
                <w:rFonts w:asciiTheme="minorHAnsi" w:hAnsiTheme="minorHAnsi" w:cstheme="minorHAnsi"/>
                <w:b/>
                <w:color w:val="538135"/>
              </w:rPr>
            </w:pPr>
            <w:r w:rsidRPr="00B340C7">
              <w:rPr>
                <w:rFonts w:asciiTheme="minorHAnsi" w:hAnsiTheme="minorHAnsi" w:cstheme="minorHAnsi"/>
                <w:b/>
                <w:color w:val="538135"/>
              </w:rPr>
              <w:t xml:space="preserve">Frais de déplacement des intervenants </w:t>
            </w:r>
            <w:r w:rsidR="0006670A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(</w:t>
            </w:r>
            <w:r w:rsidR="0006670A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transport, hébergement</w:t>
            </w:r>
            <w:r w:rsidR="0006670A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, …</w:t>
            </w:r>
            <w:r w:rsidR="0006670A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à préciser</w:t>
            </w:r>
            <w:r w:rsidR="0006670A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)</w:t>
            </w:r>
          </w:p>
        </w:tc>
        <w:tc>
          <w:tcPr>
            <w:tcW w:w="1004" w:type="pct"/>
            <w:shd w:val="clear" w:color="auto" w:fill="DEEAF6" w:themeFill="accent1" w:themeFillTint="33"/>
          </w:tcPr>
          <w:p w14:paraId="7FC0C229" w14:textId="77777777" w:rsidR="00FD0847" w:rsidRPr="00BA3F84" w:rsidRDefault="00FD0847" w:rsidP="00FD084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20E5889F" w14:textId="77777777" w:rsidR="00FD0847" w:rsidRPr="00BA3F84" w:rsidRDefault="00FD0847" w:rsidP="00FD084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B4C6E7" w:themeFill="accent5" w:themeFillTint="66"/>
          </w:tcPr>
          <w:p w14:paraId="20B6FAA1" w14:textId="77777777" w:rsidR="00FD0847" w:rsidRPr="00BA3F84" w:rsidRDefault="00FD0847" w:rsidP="00FD084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72F8F04F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77B58744" w14:textId="472E8DB7" w:rsidR="009B455C" w:rsidRPr="00B340C7" w:rsidRDefault="009B455C" w:rsidP="009B455C">
            <w:pPr>
              <w:spacing w:line="276" w:lineRule="auto"/>
              <w:rPr>
                <w:rFonts w:ascii="Calibri" w:hAnsi="Calibri" w:cs="Calibri"/>
                <w:color w:val="538135"/>
              </w:rPr>
            </w:pPr>
            <w:r w:rsidRPr="00B340C7">
              <w:rPr>
                <w:rFonts w:ascii="Calibri" w:hAnsi="Calibri" w:cs="Calibri"/>
                <w:b/>
                <w:color w:val="538135"/>
              </w:rPr>
              <w:t>Publication d’actes</w:t>
            </w:r>
          </w:p>
        </w:tc>
        <w:tc>
          <w:tcPr>
            <w:tcW w:w="1004" w:type="pct"/>
            <w:shd w:val="clear" w:color="auto" w:fill="DEEAF6" w:themeFill="accent1" w:themeFillTint="33"/>
          </w:tcPr>
          <w:p w14:paraId="0A132641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1BAF4A7B" w14:textId="2FF797CF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A3F84">
              <w:rPr>
                <w:rFonts w:ascii="Calibri" w:hAnsi="Calibri" w:cs="Calibri"/>
                <w:b/>
                <w:color w:val="FF0000"/>
              </w:rPr>
              <w:t>Autofinancement</w:t>
            </w:r>
          </w:p>
        </w:tc>
        <w:tc>
          <w:tcPr>
            <w:tcW w:w="1009" w:type="pct"/>
            <w:shd w:val="clear" w:color="auto" w:fill="B4C6E7" w:themeFill="accent5" w:themeFillTint="66"/>
          </w:tcPr>
          <w:p w14:paraId="2EC9135F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7F971F9A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53280DDE" w14:textId="4EA009FE" w:rsidR="009B455C" w:rsidRPr="00B340C7" w:rsidRDefault="009B455C" w:rsidP="009B455C">
            <w:pPr>
              <w:spacing w:line="276" w:lineRule="auto"/>
              <w:rPr>
                <w:rFonts w:ascii="Calibri" w:hAnsi="Calibri" w:cs="Calibri"/>
              </w:rPr>
            </w:pPr>
            <w:r w:rsidRPr="00B340C7">
              <w:rPr>
                <w:rFonts w:ascii="Calibri" w:hAnsi="Calibri" w:cs="Calibri"/>
                <w:b/>
                <w:color w:val="538135"/>
              </w:rPr>
              <w:t xml:space="preserve">Prestations externes de service </w:t>
            </w:r>
            <w:r w:rsidRPr="009B455C">
              <w:rPr>
                <w:rFonts w:ascii="Calibri" w:hAnsi="Calibri" w:cs="Calibri"/>
                <w:b/>
                <w:color w:val="538135"/>
              </w:rPr>
              <w:t>pour</w:t>
            </w:r>
            <w:r w:rsidRPr="00B340C7">
              <w:rPr>
                <w:rFonts w:ascii="Calibri" w:hAnsi="Calibri" w:cs="Calibri"/>
                <w:b/>
                <w:color w:val="538135"/>
              </w:rPr>
              <w:t xml:space="preserve"> </w:t>
            </w:r>
            <w:r w:rsidRPr="009B455C">
              <w:rPr>
                <w:rFonts w:ascii="Calibri" w:hAnsi="Calibri" w:cs="Calibri"/>
                <w:b/>
                <w:color w:val="538135"/>
              </w:rPr>
              <w:t>mise</w:t>
            </w:r>
            <w:r w:rsidRPr="00B340C7">
              <w:rPr>
                <w:rFonts w:ascii="Calibri" w:hAnsi="Calibri" w:cs="Calibri"/>
                <w:b/>
                <w:color w:val="538135"/>
              </w:rPr>
              <w:t xml:space="preserve"> en œuvre </w:t>
            </w:r>
          </w:p>
        </w:tc>
        <w:tc>
          <w:tcPr>
            <w:tcW w:w="1004" w:type="pct"/>
            <w:shd w:val="clear" w:color="auto" w:fill="DEEAF6" w:themeFill="accent1" w:themeFillTint="33"/>
          </w:tcPr>
          <w:p w14:paraId="42A8F19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6647FB13" w14:textId="1A99DC11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BA3F84">
              <w:rPr>
                <w:rFonts w:ascii="Calibri" w:hAnsi="Calibri" w:cs="Calibri"/>
              </w:rPr>
              <w:t>Dont fonds propres</w:t>
            </w:r>
          </w:p>
        </w:tc>
        <w:tc>
          <w:tcPr>
            <w:tcW w:w="1009" w:type="pct"/>
            <w:shd w:val="clear" w:color="auto" w:fill="B4C6E7" w:themeFill="accent5" w:themeFillTint="66"/>
          </w:tcPr>
          <w:p w14:paraId="7277F8F7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7F1573E2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63A44B28" w14:textId="344B485E" w:rsidR="009B455C" w:rsidRPr="00B340C7" w:rsidRDefault="009B455C" w:rsidP="009B455C">
            <w:pPr>
              <w:spacing w:line="276" w:lineRule="auto"/>
              <w:rPr>
                <w:rFonts w:ascii="Calibri" w:hAnsi="Calibri" w:cs="Calibri"/>
                <w:i/>
              </w:rPr>
            </w:pPr>
            <w:r w:rsidRPr="009B455C">
              <w:rPr>
                <w:rFonts w:ascii="Calibri" w:hAnsi="Calibri" w:cs="Calibri"/>
                <w:i/>
                <w:color w:val="538135"/>
              </w:rPr>
              <w:t>…..</w:t>
            </w:r>
          </w:p>
        </w:tc>
        <w:tc>
          <w:tcPr>
            <w:tcW w:w="1004" w:type="pct"/>
            <w:shd w:val="clear" w:color="auto" w:fill="DEEAF6" w:themeFill="accent1" w:themeFillTint="33"/>
          </w:tcPr>
          <w:p w14:paraId="30E4333F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3D8EB913" w14:textId="1C6C538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A3F84">
              <w:rPr>
                <w:rFonts w:ascii="Calibri" w:hAnsi="Calibri" w:cs="Calibri"/>
              </w:rPr>
              <w:t>Dont recette</w:t>
            </w:r>
            <w:r>
              <w:rPr>
                <w:rFonts w:ascii="Calibri" w:hAnsi="Calibri" w:cs="Calibri"/>
              </w:rPr>
              <w:t xml:space="preserve">s </w:t>
            </w:r>
            <w:r w:rsidRPr="00DA746F">
              <w:rPr>
                <w:rFonts w:ascii="Calibri" w:hAnsi="Calibri" w:cs="Calibri"/>
                <w:sz w:val="20"/>
                <w:szCs w:val="20"/>
              </w:rPr>
              <w:t>(inscriptions, …)</w:t>
            </w:r>
          </w:p>
        </w:tc>
        <w:tc>
          <w:tcPr>
            <w:tcW w:w="1009" w:type="pct"/>
            <w:shd w:val="clear" w:color="auto" w:fill="B4C6E7" w:themeFill="accent5" w:themeFillTint="66"/>
          </w:tcPr>
          <w:p w14:paraId="275EE8CB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2B5C96CA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500B2E3A" w14:textId="16C6432A" w:rsidR="009B455C" w:rsidRPr="00B340C7" w:rsidRDefault="009B455C" w:rsidP="009B455C">
            <w:pPr>
              <w:spacing w:line="276" w:lineRule="auto"/>
              <w:rPr>
                <w:rFonts w:ascii="Calibri" w:hAnsi="Calibri" w:cs="Calibri"/>
              </w:rPr>
            </w:pPr>
            <w:r w:rsidRPr="009B455C">
              <w:rPr>
                <w:rFonts w:ascii="Calibri" w:hAnsi="Calibri" w:cs="Calibri"/>
                <w:color w:val="538135"/>
              </w:rPr>
              <w:t>…..</w:t>
            </w:r>
          </w:p>
        </w:tc>
        <w:tc>
          <w:tcPr>
            <w:tcW w:w="1004" w:type="pct"/>
            <w:shd w:val="clear" w:color="auto" w:fill="DEEAF6" w:themeFill="accent1" w:themeFillTint="33"/>
          </w:tcPr>
          <w:p w14:paraId="57F95224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12D11E93" w14:textId="075C1F88" w:rsidR="009B455C" w:rsidRPr="009B455C" w:rsidRDefault="009B455C" w:rsidP="009B455C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 w:rsidRPr="009B455C">
              <w:rPr>
                <w:rFonts w:ascii="Calibri" w:hAnsi="Calibri" w:cs="Calibri"/>
              </w:rPr>
              <w:t>…..</w:t>
            </w:r>
          </w:p>
        </w:tc>
        <w:tc>
          <w:tcPr>
            <w:tcW w:w="1009" w:type="pct"/>
            <w:shd w:val="clear" w:color="auto" w:fill="B4C6E7" w:themeFill="accent5" w:themeFillTint="66"/>
          </w:tcPr>
          <w:p w14:paraId="7B8EABAA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494A5333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1A118AF1" w14:textId="30E3543A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b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2E0C04F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1E26264F" w14:textId="081297BF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…..</w:t>
            </w:r>
          </w:p>
        </w:tc>
        <w:tc>
          <w:tcPr>
            <w:tcW w:w="1009" w:type="pct"/>
            <w:shd w:val="clear" w:color="auto" w:fill="B4C6E7" w:themeFill="accent5" w:themeFillTint="66"/>
          </w:tcPr>
          <w:p w14:paraId="3898643D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0DC60D83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4366999A" w14:textId="3A95516D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b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521F8D2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1F75D8D9" w14:textId="7EDB0EA6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B4C6E7" w:themeFill="accent5" w:themeFillTint="66"/>
          </w:tcPr>
          <w:p w14:paraId="070CB69B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1E9CF53C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2010CB9" w14:textId="0D619147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b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7D51B62C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2C6B331" w14:textId="5388DCED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B4C6E7" w:themeFill="accent5" w:themeFillTint="66"/>
          </w:tcPr>
          <w:p w14:paraId="5BD53D49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4DE559D6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678BEDD" w14:textId="730EF9A0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b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613EE36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4A5B177" w14:textId="3B1F4B3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B4C6E7" w:themeFill="accent5" w:themeFillTint="66"/>
          </w:tcPr>
          <w:p w14:paraId="23960909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67BD2451" w14:textId="77777777" w:rsidTr="00F47163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2071CFCA" w14:textId="208B6F1B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DEEAF6" w:themeFill="accent1" w:themeFillTint="33"/>
          </w:tcPr>
          <w:p w14:paraId="493D3CA4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D4C4BA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B4C6E7" w:themeFill="accent5" w:themeFillTint="66"/>
          </w:tcPr>
          <w:p w14:paraId="02FE101F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70AE77ED" w14:textId="77777777" w:rsidTr="00BA3F84">
        <w:trPr>
          <w:jc w:val="center"/>
        </w:trPr>
        <w:tc>
          <w:tcPr>
            <w:tcW w:w="1492" w:type="pct"/>
            <w:shd w:val="clear" w:color="auto" w:fill="BFBFBF"/>
            <w:vAlign w:val="center"/>
          </w:tcPr>
          <w:p w14:paraId="59B08FDF" w14:textId="2204B761" w:rsidR="009B455C" w:rsidRPr="00BA3F84" w:rsidRDefault="009B455C" w:rsidP="009B455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BA3F84">
              <w:rPr>
                <w:rFonts w:ascii="Calibri" w:hAnsi="Calibri" w:cs="Calibri"/>
                <w:b/>
              </w:rPr>
              <w:t>TOTAL DEPENSES (HT)</w:t>
            </w:r>
          </w:p>
        </w:tc>
        <w:tc>
          <w:tcPr>
            <w:tcW w:w="1004" w:type="pct"/>
            <w:shd w:val="clear" w:color="auto" w:fill="BFBFBF"/>
          </w:tcPr>
          <w:p w14:paraId="658C39B9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BFBFBF"/>
          </w:tcPr>
          <w:p w14:paraId="4F8F54A2" w14:textId="4D2C7279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BA3F84">
              <w:rPr>
                <w:rFonts w:ascii="Calibri" w:hAnsi="Calibri" w:cs="Calibri"/>
                <w:b/>
              </w:rPr>
              <w:t>TOTAL RESSOURCES</w:t>
            </w:r>
            <w:r>
              <w:rPr>
                <w:rFonts w:ascii="Calibri" w:hAnsi="Calibri" w:cs="Calibri"/>
                <w:b/>
              </w:rPr>
              <w:t xml:space="preserve"> (HT)</w:t>
            </w:r>
          </w:p>
        </w:tc>
        <w:tc>
          <w:tcPr>
            <w:tcW w:w="1009" w:type="pct"/>
            <w:shd w:val="clear" w:color="auto" w:fill="BFBFBF"/>
          </w:tcPr>
          <w:p w14:paraId="48AEB04E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B5419A1" w14:textId="77777777" w:rsidR="0067483F" w:rsidRPr="00B340C7" w:rsidRDefault="0067483F" w:rsidP="004C0CCE">
      <w:pPr>
        <w:rPr>
          <w:rFonts w:ascii="Calibri" w:hAnsi="Calibri" w:cs="Calibri"/>
          <w:b/>
          <w:sz w:val="20"/>
          <w:szCs w:val="20"/>
        </w:rPr>
      </w:pPr>
    </w:p>
    <w:p w14:paraId="16C62DA3" w14:textId="4E696D7E" w:rsidR="00640324" w:rsidRDefault="00640324" w:rsidP="00DA746F">
      <w:pPr>
        <w:rPr>
          <w:rFonts w:ascii="Calibri" w:hAnsi="Calibri"/>
          <w:sz w:val="22"/>
          <w:szCs w:val="22"/>
        </w:rPr>
      </w:pPr>
    </w:p>
    <w:p w14:paraId="3D9A4939" w14:textId="62F7F05D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CCD05C3" w14:textId="4062EBD9" w:rsidR="003677CC" w:rsidRDefault="003677CC" w:rsidP="00DA746F">
      <w:pPr>
        <w:rPr>
          <w:rFonts w:ascii="Calibri" w:hAnsi="Calibri"/>
          <w:sz w:val="22"/>
          <w:szCs w:val="22"/>
        </w:rPr>
      </w:pPr>
    </w:p>
    <w:p w14:paraId="2DFEADCA" w14:textId="1E5DDC9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1E3C41A" w14:textId="69E6E4F9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9EB01E4" w14:textId="27B4751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0FC2D4C" w14:textId="75629CD0" w:rsidR="003677CC" w:rsidRDefault="003677CC" w:rsidP="00DA746F">
      <w:pPr>
        <w:rPr>
          <w:rFonts w:ascii="Calibri" w:hAnsi="Calibri"/>
          <w:sz w:val="22"/>
          <w:szCs w:val="22"/>
        </w:rPr>
      </w:pPr>
    </w:p>
    <w:p w14:paraId="6326E074" w14:textId="657DBCF2" w:rsidR="003677CC" w:rsidRDefault="003677CC" w:rsidP="00DA746F">
      <w:pPr>
        <w:rPr>
          <w:rFonts w:ascii="Calibri" w:hAnsi="Calibri"/>
          <w:sz w:val="22"/>
          <w:szCs w:val="22"/>
        </w:rPr>
      </w:pPr>
    </w:p>
    <w:p w14:paraId="23C684F4" w14:textId="11E753D8" w:rsidR="003677CC" w:rsidRDefault="003677CC" w:rsidP="00DA746F">
      <w:pPr>
        <w:rPr>
          <w:rFonts w:ascii="Calibri" w:hAnsi="Calibri"/>
          <w:sz w:val="22"/>
          <w:szCs w:val="22"/>
        </w:rPr>
      </w:pPr>
    </w:p>
    <w:p w14:paraId="728838B8" w14:textId="6EF4CDF9" w:rsidR="003677CC" w:rsidRDefault="003677CC" w:rsidP="00DA746F">
      <w:pPr>
        <w:rPr>
          <w:rFonts w:ascii="Calibri" w:hAnsi="Calibri"/>
          <w:sz w:val="22"/>
          <w:szCs w:val="22"/>
        </w:rPr>
      </w:pPr>
    </w:p>
    <w:p w14:paraId="408EAF49" w14:textId="3CE757AA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21AEDED" w14:textId="2E26566B" w:rsidR="003677CC" w:rsidRDefault="003677CC" w:rsidP="00DA746F">
      <w:pPr>
        <w:rPr>
          <w:rFonts w:ascii="Calibri" w:hAnsi="Calibri"/>
          <w:sz w:val="22"/>
          <w:szCs w:val="22"/>
        </w:rPr>
      </w:pPr>
    </w:p>
    <w:p w14:paraId="0FCE1EFD" w14:textId="71879AC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7A491649" w14:textId="60E8DAA4" w:rsidR="003677CC" w:rsidRDefault="003677CC" w:rsidP="00DA746F">
      <w:pPr>
        <w:rPr>
          <w:rFonts w:ascii="Calibri" w:hAnsi="Calibri"/>
          <w:sz w:val="22"/>
          <w:szCs w:val="22"/>
        </w:rPr>
      </w:pPr>
    </w:p>
    <w:p w14:paraId="6018A39D" w14:textId="2C49964D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E17E0C4" w14:textId="15167C0C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AA19EB8" w14:textId="4552C1D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2E29259" w14:textId="191519E1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98E9365" w14:textId="4DB96E8B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DD2B711" w14:textId="77C5E894" w:rsidR="003677CC" w:rsidRDefault="003677CC" w:rsidP="00DA746F">
      <w:pPr>
        <w:rPr>
          <w:rFonts w:ascii="Calibri" w:hAnsi="Calibri"/>
          <w:sz w:val="22"/>
          <w:szCs w:val="22"/>
        </w:rPr>
      </w:pPr>
    </w:p>
    <w:p w14:paraId="7E787B0F" w14:textId="6F15F40B" w:rsidR="003677CC" w:rsidRDefault="003677CC" w:rsidP="00DA746F">
      <w:pPr>
        <w:rPr>
          <w:rFonts w:ascii="Calibri" w:hAnsi="Calibri"/>
          <w:sz w:val="22"/>
          <w:szCs w:val="22"/>
        </w:rPr>
      </w:pPr>
    </w:p>
    <w:p w14:paraId="3840451B" w14:textId="14A7E112" w:rsidR="003677CC" w:rsidRDefault="003677CC" w:rsidP="00DA746F">
      <w:pPr>
        <w:rPr>
          <w:rFonts w:ascii="Calibri" w:hAnsi="Calibri"/>
          <w:sz w:val="22"/>
          <w:szCs w:val="22"/>
        </w:rPr>
      </w:pPr>
    </w:p>
    <w:p w14:paraId="0772353A" w14:textId="4370A2B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31E8272" w14:textId="547F2BF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2DC5EFA1" w14:textId="1D86D1FA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4FC6D0D" w14:textId="57B207AB" w:rsidR="003677CC" w:rsidRPr="00735897" w:rsidRDefault="003677CC" w:rsidP="00F47163">
      <w:pPr>
        <w:pStyle w:val="Paragraphedeliste"/>
        <w:shd w:val="clear" w:color="auto" w:fill="B4C6E7" w:themeFill="accent5" w:themeFillTint="66"/>
        <w:spacing w:after="0" w:line="240" w:lineRule="auto"/>
        <w:ind w:left="283" w:right="140"/>
        <w:rPr>
          <w:rFonts w:cs="Calibri"/>
          <w:i/>
          <w:sz w:val="44"/>
          <w:szCs w:val="44"/>
        </w:rPr>
      </w:pPr>
      <w:r>
        <w:rPr>
          <w:b/>
          <w:sz w:val="44"/>
        </w:rPr>
        <w:t>ANNEXE</w:t>
      </w:r>
    </w:p>
    <w:p w14:paraId="5832192B" w14:textId="63DD08D1" w:rsidR="003677CC" w:rsidRDefault="003677CC" w:rsidP="00DA746F">
      <w:pPr>
        <w:rPr>
          <w:rFonts w:ascii="Calibri" w:hAnsi="Calibri"/>
          <w:sz w:val="22"/>
          <w:szCs w:val="22"/>
        </w:rPr>
      </w:pPr>
    </w:p>
    <w:p w14:paraId="31A82C6B" w14:textId="47EF764F" w:rsidR="003677CC" w:rsidRPr="003677CC" w:rsidRDefault="003677CC" w:rsidP="003677CC">
      <w:pPr>
        <w:ind w:left="284"/>
        <w:rPr>
          <w:rFonts w:ascii="Calibri" w:hAnsi="Calibri"/>
          <w:b/>
          <w:sz w:val="22"/>
          <w:szCs w:val="22"/>
        </w:rPr>
      </w:pPr>
      <w:r w:rsidRPr="003677CC">
        <w:rPr>
          <w:rFonts w:ascii="Calibri" w:hAnsi="Calibri"/>
          <w:b/>
          <w:sz w:val="22"/>
          <w:szCs w:val="22"/>
        </w:rPr>
        <w:t>Préprogramme de la manifestation</w:t>
      </w:r>
      <w:r>
        <w:rPr>
          <w:rFonts w:ascii="Calibri" w:hAnsi="Calibri"/>
          <w:b/>
          <w:sz w:val="22"/>
          <w:szCs w:val="22"/>
        </w:rPr>
        <w:t> :</w:t>
      </w:r>
    </w:p>
    <w:sectPr w:rsidR="003677CC" w:rsidRPr="003677CC" w:rsidSect="00F136DF">
      <w:headerReference w:type="default" r:id="rId9"/>
      <w:footerReference w:type="default" r:id="rId10"/>
      <w:pgSz w:w="11906" w:h="16838" w:code="9"/>
      <w:pgMar w:top="426" w:right="567" w:bottom="568" w:left="567" w:header="284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0211" w14:textId="77777777" w:rsidR="005C546E" w:rsidRDefault="005C546E" w:rsidP="00C91532">
      <w:r>
        <w:separator/>
      </w:r>
    </w:p>
  </w:endnote>
  <w:endnote w:type="continuationSeparator" w:id="0">
    <w:p w14:paraId="4B8DF574" w14:textId="77777777" w:rsidR="005C546E" w:rsidRDefault="005C546E" w:rsidP="00C9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890Ef372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1068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DD3BEE" w14:textId="3C930EF8" w:rsidR="00DA746F" w:rsidRDefault="00DA746F">
            <w:pPr>
              <w:pStyle w:val="Pieddepage"/>
              <w:jc w:val="center"/>
            </w:pP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E35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35BA" w:rsidRPr="00CE35BA">
              <w:rPr>
                <w:rFonts w:ascii="Arial" w:hAnsi="Arial" w:cs="Arial"/>
                <w:sz w:val="16"/>
                <w:szCs w:val="16"/>
              </w:rPr>
              <w:t>/</w:t>
            </w:r>
            <w:r w:rsidRPr="00CE35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26A6E2" w14:textId="6D8560BE" w:rsidR="00640324" w:rsidRPr="000631BF" w:rsidRDefault="00640324" w:rsidP="00DA746F">
    <w:pPr>
      <w:pStyle w:val="Pieddepage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7F623" w14:textId="77777777" w:rsidR="005C546E" w:rsidRDefault="005C546E" w:rsidP="00C91532">
      <w:r>
        <w:separator/>
      </w:r>
    </w:p>
  </w:footnote>
  <w:footnote w:type="continuationSeparator" w:id="0">
    <w:p w14:paraId="36D6896C" w14:textId="77777777" w:rsidR="005C546E" w:rsidRDefault="005C546E" w:rsidP="00C9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4529" w14:textId="77777777" w:rsidR="00640324" w:rsidRDefault="00640324" w:rsidP="00C91532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073F"/>
    <w:multiLevelType w:val="hybridMultilevel"/>
    <w:tmpl w:val="6854F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6E19"/>
    <w:multiLevelType w:val="hybridMultilevel"/>
    <w:tmpl w:val="27400ABC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CD6"/>
    <w:multiLevelType w:val="hybridMultilevel"/>
    <w:tmpl w:val="06B476D0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991"/>
    <w:multiLevelType w:val="hybridMultilevel"/>
    <w:tmpl w:val="F5C2AD82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506D"/>
    <w:multiLevelType w:val="hybridMultilevel"/>
    <w:tmpl w:val="05C0D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1887"/>
    <w:multiLevelType w:val="hybridMultilevel"/>
    <w:tmpl w:val="FFDAE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647D"/>
    <w:multiLevelType w:val="hybridMultilevel"/>
    <w:tmpl w:val="250E0F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5B22"/>
    <w:multiLevelType w:val="hybridMultilevel"/>
    <w:tmpl w:val="D056F028"/>
    <w:lvl w:ilvl="0" w:tplc="76529E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27D9"/>
    <w:multiLevelType w:val="hybridMultilevel"/>
    <w:tmpl w:val="FBC697F2"/>
    <w:lvl w:ilvl="0" w:tplc="EB000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  <w:i/>
        <w:color w:val="FF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1487"/>
    <w:multiLevelType w:val="hybridMultilevel"/>
    <w:tmpl w:val="43C65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A76"/>
    <w:multiLevelType w:val="hybridMultilevel"/>
    <w:tmpl w:val="89309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6566"/>
    <w:multiLevelType w:val="hybridMultilevel"/>
    <w:tmpl w:val="F40C297C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237CF"/>
    <w:multiLevelType w:val="multilevel"/>
    <w:tmpl w:val="9F2CDC6C"/>
    <w:styleLink w:val="WW8Num6"/>
    <w:lvl w:ilvl="0">
      <w:numFmt w:val="bullet"/>
      <w:lvlText w:val="-"/>
      <w:lvlJc w:val="left"/>
      <w:rPr>
        <w:rFonts w:ascii="Arial" w:hAnsi="Aria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3BC81CAE"/>
    <w:multiLevelType w:val="multilevel"/>
    <w:tmpl w:val="CD28282C"/>
    <w:lvl w:ilvl="0">
      <w:numFmt w:val="bullet"/>
      <w:lvlText w:val=""/>
      <w:lvlJc w:val="left"/>
      <w:pPr>
        <w:tabs>
          <w:tab w:val="num" w:pos="-360"/>
        </w:tabs>
        <w:ind w:left="360" w:hanging="360"/>
      </w:pPr>
      <w:rPr>
        <w:rFonts w:ascii="Wingdings" w:eastAsia="Times New Roman" w:hAnsi="Wingdings" w:cs="Arial Unicode MS" w:hint="default"/>
        <w:b w:val="0"/>
        <w:color w:val="auto"/>
        <w:spacing w:val="30"/>
        <w:sz w:val="24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C7102E3"/>
    <w:multiLevelType w:val="hybridMultilevel"/>
    <w:tmpl w:val="E1C28466"/>
    <w:lvl w:ilvl="0" w:tplc="5EF695BE">
      <w:numFmt w:val="bullet"/>
      <w:lvlText w:val=""/>
      <w:lvlJc w:val="left"/>
      <w:pPr>
        <w:ind w:left="1211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EF9052C"/>
    <w:multiLevelType w:val="hybridMultilevel"/>
    <w:tmpl w:val="33D27FA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43684C"/>
    <w:multiLevelType w:val="hybridMultilevel"/>
    <w:tmpl w:val="E356E59E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126E8"/>
    <w:multiLevelType w:val="hybridMultilevel"/>
    <w:tmpl w:val="A6C6A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6D4D"/>
    <w:multiLevelType w:val="hybridMultilevel"/>
    <w:tmpl w:val="D1484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51A2"/>
    <w:multiLevelType w:val="hybridMultilevel"/>
    <w:tmpl w:val="57D4EE52"/>
    <w:lvl w:ilvl="0" w:tplc="8D323BD6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C55529"/>
    <w:multiLevelType w:val="hybridMultilevel"/>
    <w:tmpl w:val="9FD2D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E666B"/>
    <w:multiLevelType w:val="hybridMultilevel"/>
    <w:tmpl w:val="37DA2108"/>
    <w:lvl w:ilvl="0" w:tplc="BE7C4E4C">
      <w:start w:val="12"/>
      <w:numFmt w:val="bullet"/>
      <w:lvlText w:val="-"/>
      <w:lvlJc w:val="left"/>
      <w:pPr>
        <w:ind w:left="720" w:hanging="360"/>
      </w:pPr>
      <w:rPr>
        <w:rFonts w:ascii="7890Ef372Arial" w:eastAsia="Calibri" w:hAnsi="7890Ef372Arial" w:cs="7890Ef372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F3989"/>
    <w:multiLevelType w:val="hybridMultilevel"/>
    <w:tmpl w:val="F098A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970E4"/>
    <w:multiLevelType w:val="hybridMultilevel"/>
    <w:tmpl w:val="73D63C2E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7D9A"/>
    <w:multiLevelType w:val="hybridMultilevel"/>
    <w:tmpl w:val="A008F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23B88"/>
    <w:multiLevelType w:val="multilevel"/>
    <w:tmpl w:val="28C0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Aria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Verdan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Aria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Verdan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Aria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Verdana"/>
        <w:sz w:val="18"/>
        <w:szCs w:val="18"/>
      </w:rPr>
    </w:lvl>
  </w:abstractNum>
  <w:abstractNum w:abstractNumId="26" w15:restartNumberingAfterBreak="0">
    <w:nsid w:val="75BB4DE5"/>
    <w:multiLevelType w:val="hybridMultilevel"/>
    <w:tmpl w:val="8E5AB8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C3029"/>
    <w:multiLevelType w:val="hybridMultilevel"/>
    <w:tmpl w:val="68F618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A0889"/>
    <w:multiLevelType w:val="hybridMultilevel"/>
    <w:tmpl w:val="1AF8FE3A"/>
    <w:lvl w:ilvl="0" w:tplc="8D323BD6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AB093F"/>
    <w:multiLevelType w:val="hybridMultilevel"/>
    <w:tmpl w:val="C374ED96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E4BD5"/>
    <w:multiLevelType w:val="multilevel"/>
    <w:tmpl w:val="D676F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/>
        <w:color w:val="0070C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E0E42EB"/>
    <w:multiLevelType w:val="hybridMultilevel"/>
    <w:tmpl w:val="1098F80A"/>
    <w:lvl w:ilvl="0" w:tplc="5EF695BE">
      <w:numFmt w:val="bullet"/>
      <w:lvlText w:val=""/>
      <w:lvlJc w:val="left"/>
      <w:pPr>
        <w:ind w:left="2484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1"/>
  </w:num>
  <w:num w:numId="4">
    <w:abstractNumId w:val="28"/>
  </w:num>
  <w:num w:numId="5">
    <w:abstractNumId w:val="22"/>
  </w:num>
  <w:num w:numId="6">
    <w:abstractNumId w:val="16"/>
  </w:num>
  <w:num w:numId="7">
    <w:abstractNumId w:val="1"/>
  </w:num>
  <w:num w:numId="8">
    <w:abstractNumId w:val="10"/>
  </w:num>
  <w:num w:numId="9">
    <w:abstractNumId w:val="29"/>
  </w:num>
  <w:num w:numId="10">
    <w:abstractNumId w:val="2"/>
  </w:num>
  <w:num w:numId="11">
    <w:abstractNumId w:val="11"/>
  </w:num>
  <w:num w:numId="12">
    <w:abstractNumId w:val="3"/>
  </w:num>
  <w:num w:numId="13">
    <w:abstractNumId w:val="23"/>
  </w:num>
  <w:num w:numId="14">
    <w:abstractNumId w:val="14"/>
  </w:num>
  <w:num w:numId="15">
    <w:abstractNumId w:val="18"/>
  </w:num>
  <w:num w:numId="16">
    <w:abstractNumId w:val="0"/>
  </w:num>
  <w:num w:numId="17">
    <w:abstractNumId w:val="5"/>
  </w:num>
  <w:num w:numId="18">
    <w:abstractNumId w:val="15"/>
  </w:num>
  <w:num w:numId="19">
    <w:abstractNumId w:val="17"/>
  </w:num>
  <w:num w:numId="20">
    <w:abstractNumId w:val="21"/>
  </w:num>
  <w:num w:numId="21">
    <w:abstractNumId w:val="12"/>
  </w:num>
  <w:num w:numId="22">
    <w:abstractNumId w:val="12"/>
  </w:num>
  <w:num w:numId="23">
    <w:abstractNumId w:val="25"/>
  </w:num>
  <w:num w:numId="24">
    <w:abstractNumId w:val="26"/>
  </w:num>
  <w:num w:numId="25">
    <w:abstractNumId w:val="13"/>
  </w:num>
  <w:num w:numId="26">
    <w:abstractNumId w:val="13"/>
  </w:num>
  <w:num w:numId="27">
    <w:abstractNumId w:val="26"/>
  </w:num>
  <w:num w:numId="28">
    <w:abstractNumId w:val="6"/>
  </w:num>
  <w:num w:numId="29">
    <w:abstractNumId w:val="30"/>
  </w:num>
  <w:num w:numId="30">
    <w:abstractNumId w:val="8"/>
  </w:num>
  <w:num w:numId="31">
    <w:abstractNumId w:val="9"/>
  </w:num>
  <w:num w:numId="32">
    <w:abstractNumId w:val="4"/>
  </w:num>
  <w:num w:numId="33">
    <w:abstractNumId w:val="24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32"/>
    <w:rsid w:val="0000306A"/>
    <w:rsid w:val="000054CA"/>
    <w:rsid w:val="00006587"/>
    <w:rsid w:val="00006D03"/>
    <w:rsid w:val="00011E7D"/>
    <w:rsid w:val="0001526C"/>
    <w:rsid w:val="000168D6"/>
    <w:rsid w:val="0001736C"/>
    <w:rsid w:val="00021392"/>
    <w:rsid w:val="00021B3F"/>
    <w:rsid w:val="00031A59"/>
    <w:rsid w:val="000560A5"/>
    <w:rsid w:val="00060997"/>
    <w:rsid w:val="00062649"/>
    <w:rsid w:val="000631BF"/>
    <w:rsid w:val="0006670A"/>
    <w:rsid w:val="00067552"/>
    <w:rsid w:val="00074823"/>
    <w:rsid w:val="00084B70"/>
    <w:rsid w:val="00090119"/>
    <w:rsid w:val="0009132E"/>
    <w:rsid w:val="000A6BB9"/>
    <w:rsid w:val="000A7E06"/>
    <w:rsid w:val="000B0C23"/>
    <w:rsid w:val="000B2171"/>
    <w:rsid w:val="000C1E2A"/>
    <w:rsid w:val="000C6805"/>
    <w:rsid w:val="000F4EAB"/>
    <w:rsid w:val="000F6A42"/>
    <w:rsid w:val="00102A47"/>
    <w:rsid w:val="001068F1"/>
    <w:rsid w:val="00111A02"/>
    <w:rsid w:val="001174D3"/>
    <w:rsid w:val="00127ED2"/>
    <w:rsid w:val="001320CD"/>
    <w:rsid w:val="00135D78"/>
    <w:rsid w:val="00147FB6"/>
    <w:rsid w:val="00151804"/>
    <w:rsid w:val="0015296B"/>
    <w:rsid w:val="00166DB5"/>
    <w:rsid w:val="001726E4"/>
    <w:rsid w:val="0018399D"/>
    <w:rsid w:val="00185757"/>
    <w:rsid w:val="001918C6"/>
    <w:rsid w:val="00193837"/>
    <w:rsid w:val="00195803"/>
    <w:rsid w:val="001964AC"/>
    <w:rsid w:val="001A0AFF"/>
    <w:rsid w:val="001B7C6E"/>
    <w:rsid w:val="001C0D13"/>
    <w:rsid w:val="001C655E"/>
    <w:rsid w:val="001D45A2"/>
    <w:rsid w:val="001E2CBD"/>
    <w:rsid w:val="001E4F4E"/>
    <w:rsid w:val="001E6882"/>
    <w:rsid w:val="00216793"/>
    <w:rsid w:val="002223B6"/>
    <w:rsid w:val="0022599A"/>
    <w:rsid w:val="0022649D"/>
    <w:rsid w:val="00235079"/>
    <w:rsid w:val="002429D1"/>
    <w:rsid w:val="00253582"/>
    <w:rsid w:val="002552BA"/>
    <w:rsid w:val="00256149"/>
    <w:rsid w:val="00262511"/>
    <w:rsid w:val="00280FE6"/>
    <w:rsid w:val="00281DC6"/>
    <w:rsid w:val="00291F10"/>
    <w:rsid w:val="0029271B"/>
    <w:rsid w:val="002A1B97"/>
    <w:rsid w:val="002A2B8D"/>
    <w:rsid w:val="002A7D57"/>
    <w:rsid w:val="002B5664"/>
    <w:rsid w:val="002B56B7"/>
    <w:rsid w:val="002E0873"/>
    <w:rsid w:val="002E11AA"/>
    <w:rsid w:val="002E412B"/>
    <w:rsid w:val="002F2462"/>
    <w:rsid w:val="002F5C82"/>
    <w:rsid w:val="002F7885"/>
    <w:rsid w:val="00303A96"/>
    <w:rsid w:val="003113FF"/>
    <w:rsid w:val="00316D6F"/>
    <w:rsid w:val="003200EC"/>
    <w:rsid w:val="00323FAB"/>
    <w:rsid w:val="003275B2"/>
    <w:rsid w:val="00331C70"/>
    <w:rsid w:val="003361E6"/>
    <w:rsid w:val="003464E0"/>
    <w:rsid w:val="00353679"/>
    <w:rsid w:val="00357989"/>
    <w:rsid w:val="003677CC"/>
    <w:rsid w:val="00370286"/>
    <w:rsid w:val="00372ED2"/>
    <w:rsid w:val="0037593A"/>
    <w:rsid w:val="0038265C"/>
    <w:rsid w:val="003A65F5"/>
    <w:rsid w:val="003B03C7"/>
    <w:rsid w:val="003B1777"/>
    <w:rsid w:val="003C056E"/>
    <w:rsid w:val="003D5C4B"/>
    <w:rsid w:val="003E0E1F"/>
    <w:rsid w:val="003E3243"/>
    <w:rsid w:val="003F1E3F"/>
    <w:rsid w:val="00403D10"/>
    <w:rsid w:val="004059D0"/>
    <w:rsid w:val="00406650"/>
    <w:rsid w:val="004111EB"/>
    <w:rsid w:val="00414F68"/>
    <w:rsid w:val="0042110A"/>
    <w:rsid w:val="00423291"/>
    <w:rsid w:val="004257AC"/>
    <w:rsid w:val="00426224"/>
    <w:rsid w:val="00431DFF"/>
    <w:rsid w:val="0043621D"/>
    <w:rsid w:val="0044023D"/>
    <w:rsid w:val="0045184D"/>
    <w:rsid w:val="00453B47"/>
    <w:rsid w:val="00460B0E"/>
    <w:rsid w:val="00471396"/>
    <w:rsid w:val="0048096F"/>
    <w:rsid w:val="004944A4"/>
    <w:rsid w:val="00495ADA"/>
    <w:rsid w:val="004A52DE"/>
    <w:rsid w:val="004B558C"/>
    <w:rsid w:val="004C0CCE"/>
    <w:rsid w:val="004C1381"/>
    <w:rsid w:val="004E62BA"/>
    <w:rsid w:val="004F09C6"/>
    <w:rsid w:val="004F232C"/>
    <w:rsid w:val="005141E4"/>
    <w:rsid w:val="00515E95"/>
    <w:rsid w:val="005162F9"/>
    <w:rsid w:val="005234D1"/>
    <w:rsid w:val="00533DDD"/>
    <w:rsid w:val="00543FEB"/>
    <w:rsid w:val="0056042A"/>
    <w:rsid w:val="005917E0"/>
    <w:rsid w:val="005A54E2"/>
    <w:rsid w:val="005A5EE1"/>
    <w:rsid w:val="005B1606"/>
    <w:rsid w:val="005B1A89"/>
    <w:rsid w:val="005B2012"/>
    <w:rsid w:val="005B54C9"/>
    <w:rsid w:val="005B775D"/>
    <w:rsid w:val="005B7E82"/>
    <w:rsid w:val="005C2209"/>
    <w:rsid w:val="005C546E"/>
    <w:rsid w:val="005C551D"/>
    <w:rsid w:val="005C6CF9"/>
    <w:rsid w:val="005D08BA"/>
    <w:rsid w:val="005D7F3E"/>
    <w:rsid w:val="005E36B8"/>
    <w:rsid w:val="00617168"/>
    <w:rsid w:val="00625960"/>
    <w:rsid w:val="00633B11"/>
    <w:rsid w:val="006342C4"/>
    <w:rsid w:val="00640324"/>
    <w:rsid w:val="00640B42"/>
    <w:rsid w:val="0066424D"/>
    <w:rsid w:val="006665E8"/>
    <w:rsid w:val="006679DF"/>
    <w:rsid w:val="00672769"/>
    <w:rsid w:val="006727C7"/>
    <w:rsid w:val="0067483F"/>
    <w:rsid w:val="006756FE"/>
    <w:rsid w:val="00686E4D"/>
    <w:rsid w:val="00696B46"/>
    <w:rsid w:val="00696E62"/>
    <w:rsid w:val="006B3227"/>
    <w:rsid w:val="006B69BA"/>
    <w:rsid w:val="006C5678"/>
    <w:rsid w:val="006C5A18"/>
    <w:rsid w:val="006E48B5"/>
    <w:rsid w:val="006F06BE"/>
    <w:rsid w:val="006F5DB6"/>
    <w:rsid w:val="006F5F1A"/>
    <w:rsid w:val="00700779"/>
    <w:rsid w:val="00701C66"/>
    <w:rsid w:val="00716B69"/>
    <w:rsid w:val="0072384A"/>
    <w:rsid w:val="00735897"/>
    <w:rsid w:val="00736889"/>
    <w:rsid w:val="007522C8"/>
    <w:rsid w:val="0075481A"/>
    <w:rsid w:val="00755E65"/>
    <w:rsid w:val="007678FF"/>
    <w:rsid w:val="00773C4D"/>
    <w:rsid w:val="00773E88"/>
    <w:rsid w:val="00774791"/>
    <w:rsid w:val="00780AE9"/>
    <w:rsid w:val="00791CB8"/>
    <w:rsid w:val="007C1E92"/>
    <w:rsid w:val="007C3976"/>
    <w:rsid w:val="007E2E39"/>
    <w:rsid w:val="007E556B"/>
    <w:rsid w:val="007F2133"/>
    <w:rsid w:val="007F33A9"/>
    <w:rsid w:val="007F6F0A"/>
    <w:rsid w:val="008029D8"/>
    <w:rsid w:val="00810033"/>
    <w:rsid w:val="0081327A"/>
    <w:rsid w:val="008153DB"/>
    <w:rsid w:val="00815C54"/>
    <w:rsid w:val="00817520"/>
    <w:rsid w:val="0082252A"/>
    <w:rsid w:val="008407EA"/>
    <w:rsid w:val="0084204E"/>
    <w:rsid w:val="00852FEE"/>
    <w:rsid w:val="00853A92"/>
    <w:rsid w:val="008604CB"/>
    <w:rsid w:val="00860AFC"/>
    <w:rsid w:val="008724E9"/>
    <w:rsid w:val="008804C7"/>
    <w:rsid w:val="00881C8E"/>
    <w:rsid w:val="008825E2"/>
    <w:rsid w:val="00882882"/>
    <w:rsid w:val="00883E0C"/>
    <w:rsid w:val="00895E69"/>
    <w:rsid w:val="00897760"/>
    <w:rsid w:val="008A2FA4"/>
    <w:rsid w:val="008A6F25"/>
    <w:rsid w:val="008D66AA"/>
    <w:rsid w:val="008F354A"/>
    <w:rsid w:val="008F714E"/>
    <w:rsid w:val="00907B99"/>
    <w:rsid w:val="00910CC6"/>
    <w:rsid w:val="009466AA"/>
    <w:rsid w:val="0095040C"/>
    <w:rsid w:val="00960E21"/>
    <w:rsid w:val="00962432"/>
    <w:rsid w:val="0096421E"/>
    <w:rsid w:val="009656AE"/>
    <w:rsid w:val="0096625B"/>
    <w:rsid w:val="00982B4D"/>
    <w:rsid w:val="009910B0"/>
    <w:rsid w:val="009A3255"/>
    <w:rsid w:val="009A520C"/>
    <w:rsid w:val="009B455C"/>
    <w:rsid w:val="009B55B5"/>
    <w:rsid w:val="009B671C"/>
    <w:rsid w:val="009C22BB"/>
    <w:rsid w:val="009C3738"/>
    <w:rsid w:val="009D2458"/>
    <w:rsid w:val="009D3A53"/>
    <w:rsid w:val="009E47B7"/>
    <w:rsid w:val="009E4CBE"/>
    <w:rsid w:val="009F14B1"/>
    <w:rsid w:val="009F565B"/>
    <w:rsid w:val="009F75D4"/>
    <w:rsid w:val="00A01619"/>
    <w:rsid w:val="00A17AA6"/>
    <w:rsid w:val="00A222B0"/>
    <w:rsid w:val="00A246E3"/>
    <w:rsid w:val="00A34049"/>
    <w:rsid w:val="00A41104"/>
    <w:rsid w:val="00A45C2C"/>
    <w:rsid w:val="00A45DDA"/>
    <w:rsid w:val="00A54D3A"/>
    <w:rsid w:val="00A5743E"/>
    <w:rsid w:val="00A63FE9"/>
    <w:rsid w:val="00A65A9D"/>
    <w:rsid w:val="00A76EF0"/>
    <w:rsid w:val="00A8232B"/>
    <w:rsid w:val="00A832EB"/>
    <w:rsid w:val="00A83FCD"/>
    <w:rsid w:val="00A87914"/>
    <w:rsid w:val="00A95874"/>
    <w:rsid w:val="00A95D16"/>
    <w:rsid w:val="00A978D1"/>
    <w:rsid w:val="00AA0B0E"/>
    <w:rsid w:val="00AB1190"/>
    <w:rsid w:val="00AB4CC4"/>
    <w:rsid w:val="00AC1933"/>
    <w:rsid w:val="00AC66C6"/>
    <w:rsid w:val="00AC7389"/>
    <w:rsid w:val="00AE7D12"/>
    <w:rsid w:val="00B128BA"/>
    <w:rsid w:val="00B1557C"/>
    <w:rsid w:val="00B17EF1"/>
    <w:rsid w:val="00B20017"/>
    <w:rsid w:val="00B20CEF"/>
    <w:rsid w:val="00B21988"/>
    <w:rsid w:val="00B26196"/>
    <w:rsid w:val="00B33D18"/>
    <w:rsid w:val="00B340C7"/>
    <w:rsid w:val="00B349ED"/>
    <w:rsid w:val="00B519AC"/>
    <w:rsid w:val="00B52C84"/>
    <w:rsid w:val="00B628CA"/>
    <w:rsid w:val="00B629EE"/>
    <w:rsid w:val="00B65981"/>
    <w:rsid w:val="00B67425"/>
    <w:rsid w:val="00B74699"/>
    <w:rsid w:val="00B77F62"/>
    <w:rsid w:val="00B82A33"/>
    <w:rsid w:val="00B85983"/>
    <w:rsid w:val="00B86A11"/>
    <w:rsid w:val="00BA2B16"/>
    <w:rsid w:val="00BA2FA0"/>
    <w:rsid w:val="00BA368E"/>
    <w:rsid w:val="00BA36BD"/>
    <w:rsid w:val="00BA36D4"/>
    <w:rsid w:val="00BA3F84"/>
    <w:rsid w:val="00BA72CF"/>
    <w:rsid w:val="00BB053F"/>
    <w:rsid w:val="00BD2342"/>
    <w:rsid w:val="00BD4474"/>
    <w:rsid w:val="00BF6645"/>
    <w:rsid w:val="00C02AFE"/>
    <w:rsid w:val="00C1161F"/>
    <w:rsid w:val="00C13A02"/>
    <w:rsid w:val="00C1402B"/>
    <w:rsid w:val="00C160E5"/>
    <w:rsid w:val="00C24804"/>
    <w:rsid w:val="00C317E5"/>
    <w:rsid w:val="00C34D0E"/>
    <w:rsid w:val="00C35BDC"/>
    <w:rsid w:val="00C36C0A"/>
    <w:rsid w:val="00C4183B"/>
    <w:rsid w:val="00C5024C"/>
    <w:rsid w:val="00C645DE"/>
    <w:rsid w:val="00C6626F"/>
    <w:rsid w:val="00C66B70"/>
    <w:rsid w:val="00C70889"/>
    <w:rsid w:val="00C744D2"/>
    <w:rsid w:val="00C7673D"/>
    <w:rsid w:val="00C84D01"/>
    <w:rsid w:val="00C91532"/>
    <w:rsid w:val="00C955B0"/>
    <w:rsid w:val="00CA100E"/>
    <w:rsid w:val="00CB1755"/>
    <w:rsid w:val="00CB7177"/>
    <w:rsid w:val="00CB726A"/>
    <w:rsid w:val="00CD42D2"/>
    <w:rsid w:val="00CD4430"/>
    <w:rsid w:val="00CE346E"/>
    <w:rsid w:val="00CE35BA"/>
    <w:rsid w:val="00CE54C3"/>
    <w:rsid w:val="00D103EF"/>
    <w:rsid w:val="00D15F13"/>
    <w:rsid w:val="00D173EE"/>
    <w:rsid w:val="00D21408"/>
    <w:rsid w:val="00D41177"/>
    <w:rsid w:val="00D75BB0"/>
    <w:rsid w:val="00D83164"/>
    <w:rsid w:val="00D87840"/>
    <w:rsid w:val="00DA746F"/>
    <w:rsid w:val="00DB06A0"/>
    <w:rsid w:val="00DB2B8B"/>
    <w:rsid w:val="00DB7491"/>
    <w:rsid w:val="00DD3AB8"/>
    <w:rsid w:val="00DF3A99"/>
    <w:rsid w:val="00DF4291"/>
    <w:rsid w:val="00DF696C"/>
    <w:rsid w:val="00E039C9"/>
    <w:rsid w:val="00E047E5"/>
    <w:rsid w:val="00E115DF"/>
    <w:rsid w:val="00E14D3E"/>
    <w:rsid w:val="00E14E06"/>
    <w:rsid w:val="00E22F5F"/>
    <w:rsid w:val="00E319E4"/>
    <w:rsid w:val="00E3209A"/>
    <w:rsid w:val="00E4377D"/>
    <w:rsid w:val="00E53544"/>
    <w:rsid w:val="00E53C2B"/>
    <w:rsid w:val="00E5765A"/>
    <w:rsid w:val="00E60041"/>
    <w:rsid w:val="00E6195B"/>
    <w:rsid w:val="00E71466"/>
    <w:rsid w:val="00E84F4B"/>
    <w:rsid w:val="00E930B4"/>
    <w:rsid w:val="00E9457B"/>
    <w:rsid w:val="00E95944"/>
    <w:rsid w:val="00EA68A7"/>
    <w:rsid w:val="00EB0C94"/>
    <w:rsid w:val="00EB2F58"/>
    <w:rsid w:val="00EC0D78"/>
    <w:rsid w:val="00EC2C8D"/>
    <w:rsid w:val="00EC3067"/>
    <w:rsid w:val="00EC48D6"/>
    <w:rsid w:val="00EC6AEB"/>
    <w:rsid w:val="00EC7754"/>
    <w:rsid w:val="00ED2B91"/>
    <w:rsid w:val="00ED5248"/>
    <w:rsid w:val="00EE0277"/>
    <w:rsid w:val="00EE28FB"/>
    <w:rsid w:val="00EE5D6C"/>
    <w:rsid w:val="00EE641B"/>
    <w:rsid w:val="00EF17FE"/>
    <w:rsid w:val="00EF772F"/>
    <w:rsid w:val="00F00A8E"/>
    <w:rsid w:val="00F04388"/>
    <w:rsid w:val="00F049F0"/>
    <w:rsid w:val="00F05F78"/>
    <w:rsid w:val="00F136DF"/>
    <w:rsid w:val="00F13893"/>
    <w:rsid w:val="00F1693B"/>
    <w:rsid w:val="00F23C63"/>
    <w:rsid w:val="00F36BA9"/>
    <w:rsid w:val="00F36BC1"/>
    <w:rsid w:val="00F46E55"/>
    <w:rsid w:val="00F47163"/>
    <w:rsid w:val="00F639D5"/>
    <w:rsid w:val="00F71E9C"/>
    <w:rsid w:val="00F83A64"/>
    <w:rsid w:val="00F924AB"/>
    <w:rsid w:val="00F97F51"/>
    <w:rsid w:val="00FA14F4"/>
    <w:rsid w:val="00FA1BE9"/>
    <w:rsid w:val="00FA2ABA"/>
    <w:rsid w:val="00FB176C"/>
    <w:rsid w:val="00FB3AF8"/>
    <w:rsid w:val="00FB4508"/>
    <w:rsid w:val="00FC20F4"/>
    <w:rsid w:val="00FC2F4D"/>
    <w:rsid w:val="00FD0847"/>
    <w:rsid w:val="00FD2C7F"/>
    <w:rsid w:val="00FE1A7E"/>
    <w:rsid w:val="00FE5263"/>
    <w:rsid w:val="00FF339D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E6D3AF"/>
  <w15:chartTrackingRefBased/>
  <w15:docId w15:val="{D116A45D-1EFD-4D84-AE7A-8221D36B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43"/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C91532"/>
    <w:pPr>
      <w:keepNext/>
      <w:tabs>
        <w:tab w:val="center" w:pos="1430"/>
      </w:tabs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rsid w:val="00C91532"/>
    <w:pPr>
      <w:keepNext/>
      <w:outlineLvl w:val="1"/>
    </w:pPr>
    <w:rPr>
      <w:rFonts w:ascii="Trebuchet MS" w:hAnsi="Trebuchet MS"/>
      <w:b/>
      <w:bCs/>
    </w:rPr>
  </w:style>
  <w:style w:type="paragraph" w:styleId="Titre3">
    <w:name w:val="heading 3"/>
    <w:basedOn w:val="Normal"/>
    <w:next w:val="Normal"/>
    <w:link w:val="Titre3Car"/>
    <w:qFormat/>
    <w:rsid w:val="00C91532"/>
    <w:pPr>
      <w:keepNext/>
      <w:jc w:val="both"/>
      <w:outlineLvl w:val="2"/>
    </w:pPr>
    <w:rPr>
      <w:rFonts w:ascii="Trebuchet MS" w:hAnsi="Trebuchet MS"/>
      <w:i/>
      <w:iCs/>
      <w:sz w:val="20"/>
    </w:rPr>
  </w:style>
  <w:style w:type="paragraph" w:styleId="Titre4">
    <w:name w:val="heading 4"/>
    <w:basedOn w:val="Normal"/>
    <w:next w:val="Normal"/>
    <w:link w:val="Titre4Car"/>
    <w:qFormat/>
    <w:rsid w:val="00C91532"/>
    <w:pPr>
      <w:keepNext/>
      <w:jc w:val="both"/>
      <w:outlineLvl w:val="3"/>
    </w:pPr>
    <w:rPr>
      <w:rFonts w:ascii="Trebuchet MS" w:hAnsi="Trebuchet MS"/>
      <w:b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C91532"/>
    <w:pPr>
      <w:keepNext/>
      <w:jc w:val="both"/>
      <w:outlineLvl w:val="4"/>
    </w:pPr>
    <w:rPr>
      <w:rFonts w:ascii="Trebuchet MS" w:hAnsi="Trebuchet MS"/>
      <w:b/>
      <w:bCs/>
      <w:sz w:val="22"/>
      <w:u w:val="single"/>
    </w:rPr>
  </w:style>
  <w:style w:type="paragraph" w:styleId="Titre6">
    <w:name w:val="heading 6"/>
    <w:basedOn w:val="Normal"/>
    <w:next w:val="Normal"/>
    <w:link w:val="Titre6Car"/>
    <w:qFormat/>
    <w:rsid w:val="00543FEB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43FEB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qFormat/>
    <w:rsid w:val="00543FEB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qFormat/>
    <w:rsid w:val="00543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91532"/>
    <w:rPr>
      <w:rFonts w:ascii="Arial Unicode MS" w:eastAsia="Times New Roman" w:hAnsi="Arial Unicode MS" w:cs="Arial Unicode MS"/>
      <w:b/>
      <w:bCs/>
      <w:sz w:val="20"/>
      <w:szCs w:val="24"/>
    </w:rPr>
  </w:style>
  <w:style w:type="character" w:customStyle="1" w:styleId="Titre2Car">
    <w:name w:val="Titre 2 Car"/>
    <w:link w:val="Titre2"/>
    <w:rsid w:val="00C91532"/>
    <w:rPr>
      <w:rFonts w:ascii="Trebuchet MS" w:eastAsia="Times New Roman" w:hAnsi="Trebuchet MS" w:cs="Arial Unicode MS"/>
      <w:b/>
      <w:bCs/>
      <w:sz w:val="24"/>
      <w:szCs w:val="24"/>
    </w:rPr>
  </w:style>
  <w:style w:type="character" w:customStyle="1" w:styleId="Titre3Car">
    <w:name w:val="Titre 3 Car"/>
    <w:link w:val="Titre3"/>
    <w:rsid w:val="00C91532"/>
    <w:rPr>
      <w:rFonts w:ascii="Trebuchet MS" w:eastAsia="Times New Roman" w:hAnsi="Trebuchet MS" w:cs="Arial Unicode MS"/>
      <w:i/>
      <w:iCs/>
      <w:sz w:val="20"/>
      <w:szCs w:val="24"/>
    </w:rPr>
  </w:style>
  <w:style w:type="character" w:customStyle="1" w:styleId="Titre4Car">
    <w:name w:val="Titre 4 Car"/>
    <w:link w:val="Titre4"/>
    <w:rsid w:val="00C91532"/>
    <w:rPr>
      <w:rFonts w:ascii="Trebuchet MS" w:eastAsia="Times New Roman" w:hAnsi="Trebuchet MS" w:cs="Arial Unicode MS"/>
      <w:b/>
      <w:bCs/>
      <w:szCs w:val="24"/>
    </w:rPr>
  </w:style>
  <w:style w:type="character" w:customStyle="1" w:styleId="Titre5Car">
    <w:name w:val="Titre 5 Car"/>
    <w:link w:val="Titre5"/>
    <w:rsid w:val="00C91532"/>
    <w:rPr>
      <w:rFonts w:ascii="Trebuchet MS" w:eastAsia="Times New Roman" w:hAnsi="Trebuchet MS" w:cs="Arial Unicode MS"/>
      <w:b/>
      <w:bCs/>
      <w:szCs w:val="24"/>
      <w:u w:val="single"/>
    </w:rPr>
  </w:style>
  <w:style w:type="paragraph" w:styleId="En-tte">
    <w:name w:val="header"/>
    <w:basedOn w:val="Normal"/>
    <w:link w:val="En-tteCar"/>
    <w:uiPriority w:val="99"/>
    <w:rsid w:val="00C915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91532"/>
    <w:rPr>
      <w:rFonts w:ascii="Arial Unicode MS" w:eastAsia="Times New Roman" w:hAnsi="Arial Unicode MS" w:cs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15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91532"/>
    <w:rPr>
      <w:rFonts w:ascii="Arial Unicode MS" w:eastAsia="Times New Roman" w:hAnsi="Arial Unicode MS" w:cs="Arial Unicode MS"/>
      <w:sz w:val="24"/>
      <w:szCs w:val="24"/>
    </w:rPr>
  </w:style>
  <w:style w:type="paragraph" w:styleId="Titre">
    <w:name w:val="Title"/>
    <w:basedOn w:val="Normal"/>
    <w:link w:val="TitreCar"/>
    <w:qFormat/>
    <w:rsid w:val="00C91532"/>
    <w:pPr>
      <w:jc w:val="center"/>
    </w:pPr>
    <w:rPr>
      <w:b/>
      <w:bCs/>
      <w:sz w:val="30"/>
    </w:rPr>
  </w:style>
  <w:style w:type="character" w:customStyle="1" w:styleId="TitreCar">
    <w:name w:val="Titre Car"/>
    <w:link w:val="Titre"/>
    <w:rsid w:val="00C91532"/>
    <w:rPr>
      <w:rFonts w:ascii="Arial Unicode MS" w:eastAsia="Times New Roman" w:hAnsi="Arial Unicode MS" w:cs="Arial Unicode MS"/>
      <w:b/>
      <w:bCs/>
      <w:sz w:val="30"/>
      <w:szCs w:val="24"/>
    </w:rPr>
  </w:style>
  <w:style w:type="paragraph" w:styleId="Corpsdetexte">
    <w:name w:val="Body Text"/>
    <w:basedOn w:val="Normal"/>
    <w:link w:val="CorpsdetexteCar"/>
    <w:rsid w:val="00C91532"/>
    <w:pPr>
      <w:spacing w:line="360" w:lineRule="auto"/>
      <w:jc w:val="both"/>
    </w:pPr>
    <w:rPr>
      <w:rFonts w:ascii="Trebuchet MS" w:hAnsi="Trebuchet MS"/>
    </w:rPr>
  </w:style>
  <w:style w:type="character" w:customStyle="1" w:styleId="CorpsdetexteCar">
    <w:name w:val="Corps de texte Car"/>
    <w:link w:val="Corpsdetexte"/>
    <w:rsid w:val="00C91532"/>
    <w:rPr>
      <w:rFonts w:ascii="Trebuchet MS" w:eastAsia="Times New Roman" w:hAnsi="Trebuchet MS" w:cs="Arial Unicode MS"/>
      <w:sz w:val="24"/>
      <w:szCs w:val="24"/>
    </w:rPr>
  </w:style>
  <w:style w:type="paragraph" w:styleId="Corpsdetexte2">
    <w:name w:val="Body Text 2"/>
    <w:basedOn w:val="Normal"/>
    <w:link w:val="Corpsdetexte2Car"/>
    <w:rsid w:val="00C91532"/>
    <w:pPr>
      <w:jc w:val="both"/>
    </w:pPr>
    <w:rPr>
      <w:rFonts w:ascii="Trebuchet MS" w:hAnsi="Trebuchet MS"/>
      <w:sz w:val="22"/>
    </w:rPr>
  </w:style>
  <w:style w:type="character" w:customStyle="1" w:styleId="Corpsdetexte2Car">
    <w:name w:val="Corps de texte 2 Car"/>
    <w:link w:val="Corpsdetexte2"/>
    <w:rsid w:val="00C91532"/>
    <w:rPr>
      <w:rFonts w:ascii="Trebuchet MS" w:eastAsia="Times New Roman" w:hAnsi="Trebuchet MS" w:cs="Arial Unicode MS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1532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semiHidden/>
    <w:rsid w:val="00D15F13"/>
    <w:rPr>
      <w:sz w:val="16"/>
      <w:szCs w:val="16"/>
    </w:rPr>
  </w:style>
  <w:style w:type="paragraph" w:styleId="Commentaire">
    <w:name w:val="annotation text"/>
    <w:basedOn w:val="Normal"/>
    <w:semiHidden/>
    <w:rsid w:val="00D15F1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5F13"/>
    <w:rPr>
      <w:b/>
      <w:bCs/>
    </w:rPr>
  </w:style>
  <w:style w:type="table" w:styleId="Grilledutableau">
    <w:name w:val="Table Grid"/>
    <w:basedOn w:val="TableauNormal"/>
    <w:uiPriority w:val="39"/>
    <w:rsid w:val="0085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0F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06755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/>
    </w:rPr>
  </w:style>
  <w:style w:type="numbering" w:customStyle="1" w:styleId="WW8Num6">
    <w:name w:val="WW8Num6"/>
    <w:basedOn w:val="Aucuneliste"/>
    <w:rsid w:val="00147FB6"/>
    <w:pPr>
      <w:numPr>
        <w:numId w:val="21"/>
      </w:numPr>
    </w:pPr>
  </w:style>
  <w:style w:type="paragraph" w:styleId="Sansinterligne">
    <w:name w:val="No Spacing"/>
    <w:uiPriority w:val="1"/>
    <w:qFormat/>
    <w:rsid w:val="006F06BE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43621D"/>
    <w:rPr>
      <w:color w:val="0563C1"/>
      <w:u w:val="single"/>
    </w:rPr>
  </w:style>
  <w:style w:type="paragraph" w:customStyle="1" w:styleId="Paragraphedeliste1">
    <w:name w:val="Paragraphe de liste1"/>
    <w:basedOn w:val="Normal"/>
    <w:rsid w:val="00A222B0"/>
    <w:pPr>
      <w:suppressAutoHyphens/>
      <w:spacing w:after="160" w:line="256" w:lineRule="auto"/>
      <w:jc w:val="both"/>
    </w:pPr>
    <w:rPr>
      <w:rFonts w:ascii="Georgia" w:eastAsia="SimSun" w:hAnsi="Georgia" w:cs="font308"/>
      <w:sz w:val="20"/>
      <w:szCs w:val="22"/>
      <w:lang w:eastAsia="ar-SA"/>
    </w:rPr>
  </w:style>
  <w:style w:type="character" w:customStyle="1" w:styleId="CarCar4">
    <w:name w:val="Car Car4"/>
    <w:locked/>
    <w:rsid w:val="00EB0C94"/>
    <w:rPr>
      <w:rFonts w:ascii="Arial" w:hAnsi="Arial" w:cs="Arial"/>
      <w:noProof w:val="0"/>
      <w:sz w:val="22"/>
      <w:lang w:val="x-none" w:eastAsia="en-US"/>
    </w:rPr>
  </w:style>
  <w:style w:type="character" w:customStyle="1" w:styleId="Titre6Car">
    <w:name w:val="Titre 6 Car"/>
    <w:basedOn w:val="Policepardfaut"/>
    <w:link w:val="Titre6"/>
    <w:rsid w:val="00543FEB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543FEB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543FEB"/>
    <w:rPr>
      <w:rFonts w:ascii="Arial" w:eastAsia="Times New Roman" w:hAnsi="Arial" w:cs="Arial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543FEB"/>
    <w:rPr>
      <w:rFonts w:ascii="Arial" w:eastAsia="Times New Roman" w:hAnsi="Arial" w:cs="Arial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64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utexte2">
    <w:name w:val="Corps du texte (2)_"/>
    <w:basedOn w:val="Policepardfaut"/>
    <w:link w:val="Corpsdutexte20"/>
    <w:rsid w:val="00F04388"/>
    <w:rPr>
      <w:rFonts w:ascii="Arial" w:eastAsia="Arial" w:hAnsi="Arial" w:cs="Arial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F04388"/>
    <w:pPr>
      <w:widowControl w:val="0"/>
      <w:shd w:val="clear" w:color="auto" w:fill="FFFFFF"/>
      <w:spacing w:before="480" w:after="120" w:line="360" w:lineRule="exact"/>
      <w:ind w:hanging="360"/>
    </w:pPr>
    <w:rPr>
      <w:rFonts w:ascii="Arial" w:eastAsia="Arial" w:hAnsi="Arial" w:cs="Arial"/>
      <w:sz w:val="20"/>
      <w:szCs w:val="20"/>
      <w:lang w:eastAsia="fr-FR"/>
    </w:rPr>
  </w:style>
  <w:style w:type="paragraph" w:customStyle="1" w:styleId="Default">
    <w:name w:val="Default"/>
    <w:rsid w:val="00CE54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3B50C-B422-464C-8471-AA783484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Links>
    <vt:vector size="12" baseType="variant">
      <vt:variant>
        <vt:i4>4980795</vt:i4>
      </vt:variant>
      <vt:variant>
        <vt:i4>6</vt:i4>
      </vt:variant>
      <vt:variant>
        <vt:i4>0</vt:i4>
      </vt:variant>
      <vt:variant>
        <vt:i4>5</vt:i4>
      </vt:variant>
      <vt:variant>
        <vt:lpwstr>mailto:aurelie.gregoire@grandest.fr</vt:lpwstr>
      </vt:variant>
      <vt:variant>
        <vt:lpwstr/>
      </vt:variant>
      <vt:variant>
        <vt:i4>7667737</vt:i4>
      </vt:variant>
      <vt:variant>
        <vt:i4>3</vt:i4>
      </vt:variant>
      <vt:variant>
        <vt:i4>0</vt:i4>
      </vt:variant>
      <vt:variant>
        <vt:i4>5</vt:i4>
      </vt:variant>
      <vt:variant>
        <vt:lpwstr>mailto:mima.autres@grandest.fr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gregoirea</dc:creator>
  <cp:keywords/>
  <cp:lastModifiedBy>Clotilde Dine</cp:lastModifiedBy>
  <cp:revision>4</cp:revision>
  <cp:lastPrinted>2018-02-19T08:50:00Z</cp:lastPrinted>
  <dcterms:created xsi:type="dcterms:W3CDTF">2024-12-04T14:38:00Z</dcterms:created>
  <dcterms:modified xsi:type="dcterms:W3CDTF">2025-09-03T09:33:00Z</dcterms:modified>
</cp:coreProperties>
</file>